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20260412 诺唯真邮轮【太阳号】亚非欧环球66天行程单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tl20260412诺唯真太阳号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Day 1
                <w:br/>
                广州， 中国新加坡  （4 月 12 日）
                <w:br/>
                各位团友指定时间和地点集中， 由专业领队带领搭乘国际航班前往新加坡。抵达后入住酒店。
                <w:br/>
                餐食： 早餐（/） 、  午餐 （/） 、  晚餐 （/）
                <w:br/>
                住宿： 当地五星酒店
                <w:br/>
                Day 2  
                <w:br/>
                新加坡（登船）  启航时间  18:00  （4 月 13  日）
                <w:br/>
                酒店内享用早餐， 随后前往游览新加坡象征标志 【鱼尾狮公园】 , 鱼尾狮公园的两尊大小鱼尾狮 塑像是已故新加坡著名工 匠林浪新先生用混凝土制作的。欣赏沿途风光，【伊丽沙白大道】 、外 观 【高等法院】 、外观【国会大厦】 、 外观【滨海艺术中心】， 外观【圣安德烈教堂】 、【政府 大厦广场】 。随后前往新加坡邮轮码头， 办理登船手续登上诺唯真邮轮太阳号， 开启海上邮轮之 旅。
                <w:br/>
                餐食： 早餐（酒店） 、  午餐（邮轮） 、  晚餐 （邮轮）
                <w:br/>
                住宿： 诺唯真  太阳号
                <w:br/>
                DAY 3  
                <w:br/>
                海上巡航  （4 月 14  日）
                <w:br/>
                今日邮轮将全天海上航行。邮轮将为您提供各式各样精彩绝伦的活动。您可以尽情享受船上提供 的各种娱乐设施、观赏大型表演， 或选择自己喜爱的娱乐活动。邮轮生活最大特色就是悠闲， 您 只需要放松身心， 融入其中即可感受超凡的邮轮体验。
                <w:br/>
                ttt餐食： 早餐（邮轮） 、  午餐 （邮轮） 、  晚餐 （邮轮）
                <w:br/>
                住宿： 诺唯真  太阳号
                <w:br/>
                DAY 4  
                <w:br/>
                普吉岛， 泰国   到港时间 07:00      离港时间 17:00    （4 月 15  日）
                <w:br/>
                今天邮轮将 07:00 抵达泰国普吉岛。
                <w:br/>
                抵达后前往位于普吉最南部的神仙半岛， 这里也是泰剧&amp;lt;初三大四我爱你&amp;gt;的取景地， 感受普吉 心 旷神怡的海景。前往普吉历史最悠久的查龙寺， 游览普吉镇老街， 感受时间穿越，打卡涂鸦街 选购手办。随后前往芭东海滩，这里是普吉游客最喜欢的海滩之一， 聚集着众多的商铺，餐厅和 酒吧。
                <w:br/>
                餐食： 早餐（邮轮） 、  午餐（包含） 、  晚餐 （邮轮）
                <w:br/>
                住宿： 诺唯真  太阳号
                <w:br/>
                Day5 - Day7  
                <w:br/>
                海上巡航  （4 月 16 - 18  日）
                <w:br/>
                今日邮轮将全天海上航行。邮轮将为您提供各式各样精彩绝伦的活动。您可以尽情享受船上提供 的各种娱乐设施、观赏大型表演， 或选择自己喜爱的娱乐活动。邮轮生活最大特色就是悠闲， 您 只需要放松身心， 融入其中即可感受超凡的邮轮体验。
                <w:br/>
                餐食： 早餐（邮轮） 、  午餐（邮轮） 、  晚餐 （邮轮）
                <w:br/>
                住宿： 诺唯真  太阳号
                <w:br/>
                马 累， 马尔代夫    到港时间 07:00     停留过夜    （4 月 19  日）
                <w:br/>
                今日邮轮将于上午07:00 抵达马尔代夫马累岛， 并在此停靠过夜。
                <w:br/>
                马累是全世界面积最小的首都之一， 同时也是马尔代夫唯一的城市， 经济中心和对外贸易的唯一 海港 。这座被碧绿海水所环绕的城市， 在历史上曾经长期被英国殖民， 因此这里的建筑颇具英国 传统风格， 并且涂的五颜六色， 非常鲜艳。
                <w:br/>
                抵达后前往市区观光， 参观 【星期五清真寺】 、 苏丹公园 、 马尔代夫博物馆 、途径马吉地玛古要 道， 独立广场。 游览完毕返回邮轮。
                <w:br/>
                邮轮今晚将在马累岛停留过夜。
                <w:br/>
                餐食： 早餐（邮轮） 、  午餐（包含） 、  晚餐 （邮轮）
                <w:br/>
                住宿： 诺唯真  太阳号
                <w:br/>
                DAY 9  
                <w:br/>
                马 累， 马尔代夫      离港时间 14:00    （4 月 20  日）
                <w:br/>
                睡到自 然醒，早餐后可以自 由活动。邮轮将于中午时间离开马累岛前往下一 目的地。如下船自 由 活动， 请于指定时间返回船上。
                <w:br/>
                餐食： 早餐（邮轮） 、  午餐 （邮轮） 、  晚餐 （邮轮）
                <w:br/>
                住宿： 诺唯真  太阳号
                <w:br/>
                DAY 10 - DAY 11  
                <w:br/>
                海上巡航  （4 月 21-22  日 ）
                <w:br/>
                今日邮轮将全天海上航行。邮轮将为您提供各式各样精彩绝伦的活动。您可以尽情享受船上提供 的各种娱乐设施、观赏大型表演， 或选择自己喜爱的娱乐活动。邮轮生活最大特色就是悠闲， 您 只需要放松身心， 融入其中即可感受超凡的邮轮体验。
                <w:br/>
                餐食： 早餐（邮轮） 、  午餐 （邮轮） 、  晚餐 （邮轮）
                <w:br/>
                住宿： 诺唯真  太阳号
                <w:br/>
                DAY12      
                <w:br/>
                拉迪格， 塞舌尔   到港时间 10:30      离港时间 23:59  （4 月 23  日）
                <w:br/>
                今日邮轮停靠拉迪格岛，拉迪格是塞舌尔群岛中 一颗静谧的珍珠，以世界闻名的银泉海滩（Anse Source d&amp;#39;Argent） 和如画的花岗岩景观而著称。 这里没有喧嚣的车流，只有自行车和牛车伴随椰 林海风，仿佛让时间慢了下来，完美呈现原始与 自 然的和谐之美。
                <w:br/>
                坐上木制的卡车， 悠闲地穿过绿树丛间的小道， 经过一座座古老的克里奥房子，感受塞舌尔的原 始和浪漫。殖民地时期的联合庄园椰油厂依然飘 着干椰肉的芳香， 恍惚中仿佛能闻到历史的味 道。之后参观世界上最美的海滩德阿让沙滩，又 名银泉滩。碧海银沙以及环绕在其周的奇形怪状 的岩石会让您完全迷失在塞舌尔独特的风光里。 之后返回码头回到船上。
                <w:br/>
                (我司有权根据邮轮停港时间安排岸上游行程， 请以出 团通知为准！ )
                <w:br/>
                餐食： 早餐（邮轮） 、  午餐（/） 、  晚餐 （邮轮）
                <w:br/>
                住宿： 诺唯真  太阳号
                <w:br/>
                DAY 13   
                <w:br/>
                维多利亚港， 塞舌尔   到港时间 07:00      离港时间 17:00  （4 月 24  日）
                <w:br/>
                今日将会抵达塞舌尔主岛—马埃岛 。 马埃岛是塞 舌尔的第一大岛。
                <w:br/>
                我们将从世界上最小的首都－维多利亚开始我们 一天的旅程 。 参观小笨钟和塞舌尔最热闹的维多 利亚市场 。 当我们穿过曲折回旋的无忧路时， 想 象一下当年第一批到马埃岛旅游的游客坐着人力 车或走过无忧路的情景 。路两旁有着百年历史的 参天大树也是马埃岛最美丽的景观之一。
                <w:br/>
                沿着马埃岛西南部驾车行驶， 一路美景不断 。 沿 途您将看到马路两旁高大的香草树， 小豆蔻， 桂 树， 茂盛的红姜花 。 空气中弥漫着热带雨林里特 有的清香和芬芳 。我们将会在海岸边停下来享用 具有克里奥风味的午餐 。午餐过后， 您可以在沙 滩上放松， 休息 。 在我们回维多利亚市的路上， 您还将有机会看到伊甸岛红房子富人区。
                <w:br/>
                (我司有权根据邮轮停港时间安排岸上游行程， 请以出 团通知为准！ )
                <w:br/>
                餐食：早餐（邮轮） 、 午餐（包含） 、 晚餐（邮轮）
                <w:br/>
                住宿： 诺唯真  太阳号
                <w:br/>
                海上巡航  （4 月 25  日）
                <w:br/>
                今日邮轮将全天海上航行。邮轮将为您提供各式各样精彩绝伦的活动。您可以尽情享受船上提供 的各种娱乐设施、观赏大型表演， 或选择自己喜爱的娱乐活动。邮轮生活最大特色就是悠闲， 您 只需要放松身心， 融入其中即可感受超凡的邮轮体验。
                <w:br/>
                餐食： 早餐（邮轮） 、  午餐 （邮轮） 、  晚餐 （邮轮）
                <w:br/>
                住宿： 诺唯真  太阳号
                <w:br/>
                DAY 15   
                <w:br/>
                诺西贝， 马达加斯加   到港时间 10:00      离港时间 20:00  （4 月 26  日）
                <w:br/>
                早餐后， 驱车前往岛上著名的 LEMUR LAND 私人农场。 园中饲养着当地独有的黑狐猴等十余种狐  猴， 此外还有尼罗鳄、 多种龟类和当地蜥蜴、 变色龙， 而园内的明星动物还包括两只已经上百岁的 象龟， 实属罕见。 园区内包括一座全球最大也是历史最悠久的始建于 1889 年的依兰香花精油加工  厂，从殖民时代开始使用的蒸馏萃取设备一直沿用至今， 这里可以了解和参观有香花之王称谓的依 兰花从采摘到萃取提炼成精油的全过程。
                <w:br/>
                (我司有权根据邮轮停港时间安排岸上游行程， 请以出 团通知为准！ )
                <w:br/>
                餐食： 早餐（邮轮） 、  午餐（/） 、  晚餐 （邮轮）
                <w:br/>
                住宿： 诺唯真  太阳号
                <w:br/>
                DAY 16 - DAY 17  
                <w:br/>
                海上巡航  （4 月 27-28  日 ）
                <w:br/>
                今日邮轮将全天海上航行。邮轮将为您提供各式各样精彩绝伦的活动。您可以尽情享受船上提供 的各种娱乐设施、观赏大型表演， 或选择自己喜爱的娱乐活动。邮轮生活最大特色就是悠闲， 您 只需要放松身心， 融入其中即可感受超凡的邮轮体验。
                <w:br/>
                路易斯港， 毛里求斯     到港时间 05:00    离港时间 20:00 （4 月 29  日）
                <w:br/>
                早餐后， 前往皇家植物园参观， 园内遍布上千种热  带植被， 是世界上最美丽的植物园之一 。后驱车游  览著名的“ 红顶教堂 ”。这里是恋人的天堂， 在阳  光明媚的午后， 漫步在洁白细腻的沙滩， 感受毛里  求斯浪漫的气息。随后前往炮台山俯瞰整个路易港。 前往蔻丹广场短暂休息后， 返回码头。
                <w:br/>
                ttt餐食： 早餐 （酒店） 、  午餐（包含） 、  晚餐 （邮轮）
                <w:br/>
                住宿： 诺唯真  太阳号
                <w:br/>
                DAY 19   
                <w:br/>
                加莱角， 法属留尼旺岛  到港时间 07:00    离港时间  18:00    （4 月 30  日）
                <w:br/>
                今天邮轮将于07:00 抵达留尼旺的加莱角。
                <w:br/>
                早餐后前往富尔奈斯火山 。 穿过圣皮埃尔和  Le Tampon  的村庄后，抵达  Plaine des Cafres，  这 是一个肥沃的平原， 在文化和农业方面是岛上最 富饶的地区之一。
                <w:br/>
                在萨布勒高原&amp;quot;Plaine de Sable&amp;quot;逗留拍照，欣赏火 山喷发后形成的荒漠美景。最终抵达  贝勒孔布火 山通道“Pas de Bellecombe ”(海拔  2311  米).  您 有大约 45  分钟的自 由活动  时间，欣赏火山口等 周 围壮阔的景观:小火山 口“Formica Le/  o ”以及 主火山 口“ Dolomieu (海拔  2631  米) 。 在牛鼻山 &amp;quot;Nez de Boeuf&amp;quot;逗留拍照，俯瞰恢弘的朗帕尔河山 谷&amp;quot;Rivie、re des Remparts&amp;quot;。午餐过后前往参观埃 唐-萨莱悬崖(Gouffre de l&amp;#39;Etang-Sale /  )， 这是由 黑色岩石形成的一条长长的天然走廊， 可以看到 波涛汹涌的大海的壮观景象， 来自公海的海浪冲 击着这块饱受海洋折磨的玄武岩悬崖。
                <w:br/>
                ttt餐食： 早餐（邮轮） 、  午餐 （/） 、  晚餐 （邮轮）
                <w:br/>
                住宿： 诺唯真  太阳号
                <w:br/>
                DAY20   
                <w:br/>
                海上巡航  （5 月 1  日 ）
                <w:br/>
                今日邮轮将全天海上航行。邮轮将为您提供各式各样精彩绝伦的活动。您可以尽情享受船上提供 的各种娱乐设施、观赏大型表演， 或选择自己喜爱的娱乐活动。邮轮生活最大特色就是悠闲， 您 只需要放松身心， 融入其中即可感受超凡的邮轮体验。
                <w:br/>
                DAY 21    
                <w:br/>
                迭戈苏亚雷斯， 马达加斯加  到港时间08:00    离港时间 17:00  （5 月 2  日）
                <w:br/>
                马达加斯加共和国是世界上最不发达和最贫穷的国家之一。在与该国其他地区相比仍然繁荣的安齐 拉纳纳， 该国当前的贫困与过去的财富以一种独特的方式结合在一起： 宽敞的街道和具有代表性的 石头建筑见证了自 豪感和经济实力 1894 年至 1960 年的殖民时期。其间， 不断有缓慢腐朽的痕迹慢 慢褪去昔日的辉煌。
                <w:br/>
                用完早餐后跟随领队出发前往当地著名的法国山(车程约 30 分钟)，并在山脚下欣赏当地著名的苏亚  雷斯猴面包树。之后继续沿海岸线前进，前往另一处著名的拉梅纳海滩。参观结束后乘车返回邮轮。
                <w:br/>
                (我司有权根据邮轮停港时间安排岸上游行程， 请以出 团通知为准！ )
                <w:br/>
                ttt餐食： 早餐（邮轮） 、  午餐（邮轮） 、  晚餐 （邮轮）
                <w:br/>
                住宿： 诺唯真  太阳号
                <w:br/>
                <w:br/>
                DAY 22   
                <w:br/>
                诺西贝， 马达加斯加    到港时间 07:00      离港时间 13:00  （5 月 3  日）
                <w:br/>
                今天邮轮将再次抵达马达加斯加诺西贝， 并于下午 13:00 离开。
                <w:br/>
                前往诺西贝群岛中的第二 大岛，也叫狐猴岛。这是一个约有4000 常驻居民的锥形岛屿，有着茂密  的热带雨林和丰富多样的动植物， 是徒步旅行的理想场所， 也是享受人迹罕至的沙滩和翡翠般湛  蓝的海水目的地。 岛上的村庄安潘哥林娜风景如画，徒步前往岛上狐猴公园参观(步行约 1 小时)。 参观完毕后乘坐快艇前往塔尼克利(Tanike ly)小岛参观并享用海鲜烧烤野炊。塔尼克利(TANIKELY)  小岛离诺西贝主岛南部约 12 公里， 2001 年马国政府将该岛划为保护区， 禁止钓鱼和捕捞， 小岛  周 围环境得到了很好的保护， 有着完美的海洋牛态链。 完全无污染的海域， 清澈的海水， 主富多  彩的珊瑚和热带鱼也是浮潜的胜地。你可以在这里尽情享受阳光、沙滩和大海。(我司有权根据邮  轮停港时间安排岸上游行程， 请以出 团通知为准！ )
                <w:br/>
                ttt餐食： 早餐（邮轮） 、  午餐 （/） 、  晚餐 （邮轮）
                <w:br/>
                住宿： 诺唯真  太阳号
                <w:br/>
                海上巡航（5 月 4 - 6  日）
                <w:br/>
                今日邮轮将全天海上航行。邮轮将为您提供各式各样精彩绝伦的活动。您可以尽情享受船上提供 的各种娱乐设施、观赏大型表演， 或选择自己喜爱的娱乐活动。邮轮生活最大特色就是悠闲， 您 只需要放松身心， 融入其中即可感受超凡的邮轮体验。
                <w:br/>
                餐食： 早餐（邮轮） 、  午餐 （邮轮） 、  晚餐 （邮轮）
                <w:br/>
                住宿： 诺唯真  太阳号
                <w:br/>
                DAY 26   
                <w:br/>
                伊丽莎白港， 南非  到港时间 11:30   停留过夜（5 月 7 日）
                <w:br/>
                伊丽莎白港（Port Elizabeth）， 现已更名为格贝哈（Gqeberha）， 位于南非东开普省， 是该国的 主要港 口城市之一。城市靠近印度洋海岸， 因其悠久的历史和美丽的海滩而闻名。丰富的文化和自 然景观吸引了 大量游客。
                <w:br/>
                阿多大象国家公园★   首先前往位于城市郊外的国家公园，这个公园是南非著名的野生动物保护 区，特别以大象数量众多而闻名。公园有很多观景点和步道，适合短途徒步探索。您可能会看到 成群的大象， 还可能遇到狮子、 野牛、犀牛等“ 非洲五霸 ”中的其他动物。
                <w:br/>
                唐金广场 返回市区后，首先从市中心的唐金广场开始您的旅程。这里不仅是一个历史地标，拥有 标志性的石制金字塔和灯塔，纪念 1820 年英国定居者的到来，同时也提供了俯瞰城市和海岸的绝 佳视野。 沿着广场的“ 民主之路 ”步道漫步， 欣赏南非民主历史的纪念艺术作品。
                <w:br/>
                海滨大道  可以在海滨大道沿着海岸散步。这条大道连接多个著名的海滩，包括国王海滩和霍比海 滩，您可以欣赏到印度洋的壮丽景色，感受微风拂面的惬意。这里还有许多商店、咖啡馆和餐馆， 是休闲放松的好地方。
                <w:br/>
                ttt餐食： 早餐（邮轮） 、  午餐 （包含） 、  晚餐 （邮轮）
                <w:br/>
                住宿： 诺唯真  太阳号
                <w:br/>
                伊丽莎白港， 南非      离港时间 19:00  （5 月 8  日）
                <w:br/>
                早餐后前往参观 kwantu  私人保护区，首先前往位于城市郊外的五星级私人保护区，这个保护区是 南非著名的野生动物保护区，特别以保育动物数量众多而闻名，公园内有很多观景点跟步道，适合 短途徒步探索， 您可能遇到狮子， 野牛， 犀牛等非洲五霸中的动物。
                <w:br/>
                ttt餐食： 早餐（邮轮） 、  午餐 （/） 、  晚餐 （邮轮）
                <w:br/>
                住宿： 诺唯真  太阳号
                <w:br/>
                DAY 28   
                <w:br/>
                莫塞尔湾， 南非   到港时间 08:00      离港时间 16:00  （5 月 9  日）
                <w:br/>
                莫塞尔湾（Mossel Bay）是南非西开普省的一座海滨城市，位于花园大道（Garden Route）的西端。 它因其悠久的历史、 温和的气候和丰富的自 然景观而闻名， 是一个重要的旅游目的地和港 口城市。 迪亚斯航海博物馆★ 这是莫塞尔湾重要的历史文化景点。是 18 世纪由荷兰东印度公司为纪念迪亚  斯的伟绩建立的 。 1488 年春天， 葡萄牙航海家迪亚斯探险到达了非洲南端附近的莫塞尔湾， 为另  一位葡萄牙探险家达伽马探索欧洲至印度的新航线奠定了坚实基础。 博物馆内中安置了一艘帆船， 据说是迪亚斯航海探险至此， 用的就是这种帆船。馆内还陈列有许多附近海域的丰富鱼类标本， 包  括贸易船海难沉埋在海底的古物及船上的器具，例如当时欧洲人视为珍品的中国瓷器——明代江西  景德镇的大瓷缸。
                <w:br/>
                邮政树 位于迪亚斯纪念馆中间的草坪上， 原先那只不过是一棵根干纠葛、 浓荫蔽盖的热带植物， 一棵能分泌乳状物很普通的乳树。这棵树是 16 世纪欧洲水手们用来通信的天然“ 邮局 ”。
                <w:br/>
                奥茨颂鸵鸟镇★ 鸵鸟镇是世界著名的鸵鸟养殖业中心， 因其 19 世纪末到 20 世纪初的鸵鸟羽毛贸 易繁荣时期而闻名。 当时鸵鸟羽毛在欧洲时尚界非常受欢迎，鸵鸟养殖业带来了巨大的财富，甚至 被称为“羽毛黄金时代 ”。这段历史为鸵鸟镇留下了许多富丽堂皇的“羽毛宫殿 ”（feather palaces）， 即当时富裕鸵鸟养殖商所建的奢华住宅 。 在这里您有机会看到上千头鸵鸟的壮观场面， 在展室了 解鸵鸟的各种相关知识，还可以购买精美的鸵鸟工 艺品，鸵鸟蛋、鸵鸟毛， 以及在小镇几乎任何地 方都可以买到的鸵鸟肉干。
                <w:br/>
                餐食： 早餐（邮轮） 、  午餐 （/） 、  晚餐 （邮轮）
                <w:br/>
                住宿： 诺唯真  太阳号
                <w:br/>
                开普敦， 南非     到港时间 08:00     离港时间 18:00  （5 月 10  日）
                <w:br/>
                开普敦是南非的立法首都， 也是该国魅力的城市 之一。它位于非洲大陆的南端，依偎在桌山（Table Mountain）和蔚蓝的大西洋之间， 以其独特的自 然美景、 丰富的文化历史和多样的户外活动闻名 全球。
                <w:br/>
                桌山含缆车★  桌山是开普敦的象征， 它高 1067  米， 因山顶如桌般平坦， 好似是用刀削平一般而 得名。 桌山的右侧是狮头山和信号山， 左侧是魔 鬼峰， 而每年的 10 月至次年 3 月， 大量的水气 在遇桌山后上升至山顶， 再在冷空气的作用下形 成了壮观的云团， 就好似一整块桌布将整个桌山 覆盖起来， 非常壮美。
                <w:br/>
                餐食： 早餐（邮轮） 、  午餐（包含） 、  晚餐（邮轮）
                <w:br/>
                住宿： 诺唯真  太阳号
                <w:br/>
                DAY 30   
                <w:br/>
                海上巡航（5 月 11 日）
                <w:br/>
                今日邮轮将全天海上航行。 邮轮将为您提供各式各样精彩绝伦的活动。
                <w:br/>
                餐食： 早餐（邮轮） 、  午餐 （邮轮） 、  晚餐 （邮轮）
                <w:br/>
                住宿： 诺唯真  太阳号
                <w:br/>
                DAY 31   
                <w:br/>
                鲸湾， 纳米比亚     到港时间 08:00       离港时间 19:00  （5 月 12 日）
                <w:br/>
                今日邮轮停靠纳米比亚的鲸湾， 是该国重要的港 口城市， 位于大西洋沿岸， 以其壮丽的海洋景观 和丰富的鸟类生态而著称。这里拥有广阔的盐沼 和湿地， 是鸟类观察爱好者的天堂， 尤其是大天 鹅和海鸟的栖息地。鲸湾周围的沙丘和盐湖也为 游客提供了极佳的探险和摄影机会。
                <w:br/>
                海豹岛★ 搭乘舒适的观光船， 前往鲸湾的海豹  岛， 欣赏成群的海豹、 鹈鹕以及其他海鸟。 海豹 岛位于鲸湾泻湖， 是纳米比亚著名的野生动物观 光地， 以大量栖息的海豹和海鸟闻名。 游客可以 乘船近距离欣赏成群的海豹晒太阳、 游弋水中， 以及鹈鹕、 鸬鹚等多种鸟类的活跃身影。 沿途还 能看到壮丽的沙漠与海洋交汇景观， 感受自 然的 独特魅力。
                <w:br/>
                餐食： 早餐（邮轮） 、  午餐（/） 、  晚餐 （邮轮）
                <w:br/>
                住宿： 诺唯真  天空号
                <w:br/>
                DAY 32 - DAY 33
                <w:br/>
                海上巡航（5 月 13 - 14  日）
                <w:br/>
                今日邮轮将全天海上航行。 邮轮将为您提供各式各样精彩绝伦的活动。
                <w:br/>
                餐食： 早餐（邮轮） 、  午餐 （邮轮） 、  晚餐 （邮轮）
                <w:br/>
                住宿： 诺唯真  太阳号
                <w:br/>
                DAY 34   
                <w:br/>
                罗安达， 安哥拉   到港时间 07:00      离港时间 16:00  （5 月 15  日）
                <w:br/>
                今日邮轮停靠罗安达，是安哥拉的首都，也是非洲最繁忙的港 口城市之一，融合了现代都市气息 与丰富的历史遗产。城市拥有迷人的大西洋海岸线和热带风情， 同时以殖民时期留下的建筑、博 物馆和文化景点吸引游客。近年来， 罗安达迅速发展，成为安哥拉的重要经济中心和一座充满活 力的多元化城市。
                <w:br/>
                圣米格尔堡 Fortaleza de Sao Miguel    建于 1576 年，是葡萄牙殖民时期的重要防御工事，位于罗 安达市中心的小山上。如今，这里是一个历史博物馆，展示了安哥拉的殖民历史、独立斗争和丰 富的文化遗产。从堡垒顶端可以俯瞰罗安达全景和迷人的海岸线， 是历史与风景的完美结合。
                <w:br/>
                罗安达大教堂（外观） 这座优雅的教堂建于 17 世纪，是罗安达最古老的宗教建筑之一， 以其巴 洛克风格的建筑和独特的白色外观而著名。教堂的内部装饰简约而神圣，适合游客安静地参观和 祈祷。 大教堂所在的广场也是一个拍照和了解城市文化的好地方。
                <w:br/>
                罗安达海滨大道 是一条环绕罗安达湾的现代化长廊， 是当地人和游客最喜欢的休闲场所。这里 有众多餐厅和咖啡馆，可以品尝到地道的安哥拉美食， 同时欣赏大西洋的美景。步道沿线也展示 了一些公共艺术装置， 是悠闲漫步和拍照的绝佳去处。
                <w:br/>
                跟随船方的岸上游项目， 去探索这座城市。 此项目有诺唯真船方运营， 最终安排以船方为准。
                <w:br/>
                餐食： 早餐（邮轮） 、  午餐（/） 、  晚餐 （邮轮）
                <w:br/>
                住宿： 诺唯真  太阳号
                <w:br/>
                DAY 35   
                <w:br/>
                海上巡航（5 月 16 日）
                <w:br/>
                今日邮轮将全天海上航行。 邮轮将为您提供各式各样精彩绝伦的活动。
                <w:br/>
                圣多美， 圣多美和普林西比     到港时间 07:00      离港时间 16:00  （5 月 17  日）
                <w:br/>
                今 日 邮轮停靠圣多美， 是圣多美和普林西比的首 都， 同时是该国最大的城市和港 口。这里融合了葡 萄牙殖民风情与非洲热带风貌， 以其历史建筑、热 带植物园和丰富的可可种植文化而闻名 。 漫步城 市， 您可以探索保存完好的殖民地风格建筑。
                <w:br/>
                圣多美国家博物馆  该博物馆历史悠久， 馆内有很  多葡萄牙殖民风格的装饰，展示有手工 艺品、家具、 照片、宗教作品等，是了解圣多美岛历史的好地方。 圣多 美总统府外观 （Pal ácio Presidencial de São  Tom é )  是圣多美和普林西比的总统官邸， 位于首  都圣多美市的中心 。 这座建筑建于葡萄牙殖民时  期， 展现了典型的殖民风格， 外观优雅， 周围有着  茂密的绿色植被。 虽然总统府本身不对外开放， 但  它依然是一个重要的政治和历史地标， 常常出现在  游客的旅行路线中。
                <w:br/>
                圣多美城市市场 是圣多美市最热闹的地方之一， 是了解当地文化和日常生活的好去处。市场内有各 种新鲜的水果、 蔬菜、 香料、 鱼类以及当地手工 艺 品，是游客体验圣多美独特风味的地方。这里充满 了 色彩斑斓的摊位和生动的叫卖声，展现了圣多美 人的热情和生活气息，是拍照和购买纪念品的理想 场所。
                <w:br/>
                跟随船方的岸上游项目， 去探索这座城市。此项目
                <w:br/>
                有诺唯真船方运营， 最终安排以船方为准。
                <w:br/>
                餐食： 早餐（邮轮） 、  午餐（/） 、  晚餐 （邮轮）
                <w:br/>
                住宿： 诺唯真  太阳号
                <w:br/>
                DAY 37   
                <w:br/>
                海上巡航（5 月 18 日）
                <w:br/>
                今日邮轮将全天海上航行。邮轮将为您提供各式各样精彩绝伦的活动。您可以尽情享受船上提供 的各种娱乐设施、观赏大型表演， 或选择自己喜爱的娱乐活动。邮轮生活最大特色就是悠闲， 您 只需要放松身心， 融入其中即可感受超凡的邮轮体验。
                <w:br/>
                餐食： 早餐（邮轮） 、  午餐（邮轮） 、  晚餐 （邮轮）
                <w:br/>
                住宿： 诺唯真  太阳号
                <w:br/>
                DAY 38   
                <w:br/>
                阿比让， 象牙海岸， 科特迪瓦     到港时间 09:00      离港时间 18:00  （5 月 19  日）
                <w:br/>
                今日邮轮停靠阿比让， 是科特迪瓦的最大城市和经济中心， 也是西非地区的重要港 口城市。作为现 代化与传统文化交织的城市， 阿比让拥有繁忙的商业区、 宽阔的海滨大道以及丰富的艺术和音乐氛 围。城市的主要景点包括著名的科尔多瓦大教堂、伊比利亚商业区和美丽的巴比海滩， 吸引着来自 世界各地的游客。
                <w:br/>
                科特迪瓦大教堂   Cath édrale Saint-Paul（圣保罗大教堂） 是阿比让的主要天主教堂之一， 也是科 特迪瓦最重要的宗教建筑之一。它位于阿比让市中心的伊比利亚区（Plateau）， 以其独特的建筑风 格和历史价值而著名。
                <w:br/>
                阿比让文明博物馆★ 展示了科特迪瓦及西非地区丰富的文化遗产 。 博物馆内收藏了 大量传统面 具、 雕塑、 艺术品和历史文物， 反映了各个民族的生活与信仰。作为阿比让的重要文化地标， 它为 游客提供了了解科特迪瓦历史和多元文化的绝佳机会。
                <w:br/>
                手工 艺品市场 这个市场是当地文化的缩影， 游客可以在这里找到各种传统的手工 艺品， 如木雕、 面具、 织物、珠宝和陶器等。 市场热闹非凡， 是体验科特迪瓦传统工 艺和购买纪念品的好地方。
                <w:br/>
                跟随船方的岸上游项目， 去探索这座城市。 此项目有诺唯真船方运营， 最终安排以船方为准。
                <w:br/>
                餐食： 早餐（邮轮） 、  午餐（/） 、  晚餐 （邮轮）
                <w:br/>
                住宿： 诺唯真  太阳号
                <w:br/>
                DAY39 &amp;amp; DAY40  
                <w:br/>
                海上巡航（5 月 20 -21  日）
                <w:br/>
                今天邮轮将于海上航行一天， 邮轮将为您提供各式各样精彩绝伦的活动。
                <w:br/>
                餐食： 早餐（邮轮） 、  午餐（邮轮） 、  晚餐 （邮轮）
                <w:br/>
                住宿： 诺唯真  太阳号
                <w:br/>
                <w:br/>
                DAY 41    
                <w:br/>
                达喀尔， 塞内加尔   到港时间 06:30      离港时间 15:30  （5 月 22  日）
                <w:br/>
                今日邮轮停靠达喀尔， 是塞内加尔的首都， 位于西 非大西洋沿岸， 是该地区重要的文化和经济中心 。 这里融合了丰富的非洲传统与殖民遗产， 著名的戈 雷岛见证了奴隶贸易历史 。 达喀尔以其热情的街头 生活 、 艺术氛围和美丽的海滩而闻名， 是一个充满 活力的现代都市。
                <w:br/>
                戈雷岛是联合国教科文组织世界遗产， 曾是奴隶贸 易的中心 。 岛上的奴隶之家展示了这一悲惨历史， 深刻反映了非洲被掠夺的痛苦 。 岛上的色彩斑斓建 筑和宁静的街道， 使这里成为纪念和反思的圣地。
                <w:br/>
                达喀尔大清真寺（外观） 作为西非最大的清真寺之 一， 达喀尔大清真寺是该市的宗教象征 。建筑融合 了摩尔式和西方建筑风格， 雄伟的尖塔和开阔的广 场让人印象深刻 。 虽然游客不能进入祈祷区， 但外 部的宏伟景观同样令人赞叹。
                <w:br/>
                海滨大道  沿着大西洋海岸延伸，是欣赏达喀尔美丽 海景的最佳地点 。这里的海风清新， 游客可以悠闲 地散步或拍照， 远处的日本塔也是一道独特的风景 线。
                <w:br/>
                跟随船方的岸上游项目，去探索这座城市。此项目有 诺唯真船方运营， 最终安排以船方为准。
                <w:br/>
                餐食： 早餐（邮轮） 、  午餐（/） 、  晚餐 （邮轮）
                <w:br/>
                住宿： 诺唯真  太阳号
                <w:br/>
                DAY 42    
                <w:br/>
                普拉亚， 佛得角     到港时间 11:30      离港时间 20:30 （5 月 23  日）
                <w:br/>
                普拉亚是佛得角共和国的首都和最大城市，位于圣地亚哥岛南岸。这里是佛得角的旅游胜地，拥 有独特的旅游特色。 大里贝拉历史中心 充满着浓厚的历史氛围， 古老的建筑见证着城市的变迁。 大海滩则是享受阳光沙滩的好去处，细腻的沙子和清澈的海水吸引着众多游客。此外，普拉亚还 有丰富的文化活动，如各种音乐舞蹈表演，游客可以在这里欣赏到传统的 “ 马林巴 ”舞蹈和 “班 达 ” 音乐。 当地的美食也不容错过， 海鲜料理以及特色的面包布丁等， 让人大饱 口福。
                <w:br/>
                跟随船方的岸上游项目， 去探索这座城市。 此项目有诺唯真船方运营， 最终安排以船方为准。
                <w:br/>
                餐食： 早餐（邮轮） 、  午餐 （/） 、  晚餐 （邮轮）
                <w:br/>
                住宿： 诺唯真  太阳号
                <w:br/>
                DAY43 - DAY44   
                <w:br/>
                海上巡航     （5 月 24-25 日）
                <w:br/>
                今天邮轮将于海上航行一天， 邮轮将为您提供各式各样精彩绝伦的活动。
                <w:br/>
                ttt餐食： 早餐（邮轮） 、  午餐（邮轮） 、  晚餐 （邮轮）
                <w:br/>
                住宿： 诺唯真  太阳号
                <w:br/>
                圣克鲁斯-德特内里费，加纳利群岛   到港时间07:00    离港时间 17:00 （5 月 26  日）
                <w:br/>
                今日邮轮停靠，圣克鲁斯-德特内里费。这里是西班牙加那利群岛特内里费岛的首府，融合了现代与 历史的魅力。城市以其宏伟的建筑和丰富的文化活动而著称，城市不仅是加那利群岛的政治与经济 中心， 也因其艺术氛围和独特的建筑风格而备受赞誉。 无论是迷人的海滨景色还是热情洋溢的节庆 活动， 都让游客流连忘返。
                <w:br/>
                泰德火山国家公园★（Teide National Park）  泰德火山是西班牙最高峰， 景色壮丽， 是联合国教科 文组织的世界遗产。游客可以乘坐缆车上到火山口附近， 欣赏壮观的火山景观和周围的地貌。公园 内独特的火山岩地形和荒原景观使这里成为爱好自然和摄影的游客的理想之地。
                <w:br/>
                特雷西塔海滩 位于西班牙特内里费岛， 是一处美丽的海边度假胜地 。这里不仅有黑沙， 还有来自 撒哈拉沙漠的白沙， 另外， 这里还修建了一千米米长的防波堤， 以防止海浪侵蚀砂， 特雷西塔海滩 是加那利群岛非常受欢迎的海滩之一。
                <w:br/>
                ttt餐食： 早餐（邮轮） 、  午餐（/） 、  晚餐 （邮轮）
                <w:br/>
                住宿： 诺唯真  太阳号
                <w:br/>
                DAY 46    
                <w:br/>
                拉斯帕尔马斯, 大加纳利,加纳利群岛  到港时间07:00  离港时间 16:00（5 月 27  日）
                <w:br/>
                今日邮轮停靠拉斯帕尔马斯，是西班牙加那利群岛的拉斯帕尔马斯岛的首府，拥有丰富的历史和多 元的文化氛围。城市的拉斯卡内特海滩是游客喜爱的放松之地， 而老城区的历史建筑与小巷则展现 了城市的殖民风貌。拉斯帕尔马斯也是一个充满活力的艺术和音乐中心， 经常举办国际级的节庆和 活动。
                <w:br/>
                加尔多斯博物馆（哥伦布故居） ★是哥伦布曾经在大加那利岛的居所， 现在成为了一个博物馆。建 筑位于 Las Palmas 的老城区，为传统的加纳利风格。这里展出了一些哥伦布所使用过的物件和一些 新大陆开辟的历史， 展厅里还有两只南美来的金刚鹦鹉， 深受观众喜爱。
                <w:br/>
                三毛故居博物馆（外观） 为 了纪念她在加那利群岛的生活与影响而建立的一个文化空间。 它展示了 三毛的作品和她在拉斯帕尔马斯的故事，成为了三毛迷和游客了解她与加那利群岛深厚关系的重要 地方。
                <w:br/>
                拉斯帕尔马斯老城区 是这座城市的历史核心， 拥有众多保存完好的殖民时期建筑 。 您可以参观圣 安娜大教堂， 这座教堂建于 15世纪， 展示了典型的加那利建筑风格。 漫步在鹅卵石铺就的小巷中， 感受这片历史街区的独特魅力和悠久历史。
                <w:br/>
                拉斯卡内特海滩（Las Canteras Beach）是拉斯帕尔马斯最著名的海滩，拥有金色沙滩和清澈的海水。 这里是游泳、 晒太阳和水上运动的理想地点， 海滨长廊上有许多咖啡馆和餐厅， 是放松和享受的好  地方。 游客可以在这里散步， 欣赏美丽的海景和阳光。
                <w:br/>
                餐食： 早餐（邮轮） 、  午餐 （/） 、  晚餐 （邮轮）
                <w:br/>
                住宿： 诺唯真  太阳号
                <w:br/>
                DAY 47    
                <w:br/>
                丰沙尔， 马德拉群岛    到港时间 07:00  离港时间 14:00  （5 月 28  日）
                <w:br/>
                丰沙尔是马德拉群岛的首府， 位于马德拉岛南部沿海。这座城市风景秀丽， 气候温和，拥有独特的 自 然风光和悠久的历史文化。
                <w:br/>
                作为旅游胜地， 丰沙尔有许多值得一游的景点。游客可以在丰沙尔农夫市场品尝当地美食， 购买特 色产品。 乘坐缆车前往蒙特山， 可俯瞰城市和大西洋的壮美景色。 圣劳伦斯市政厅则见证了马德拉 群岛的历史变迁 。此外， 这里还有展示马德拉历史文化的自 然历史博物馆， 以及收藏着 C  罗各式 奖杯、 签名球衣的 C  罗博物馆 。每年， 丰沙尔还会举办狂欢节 、 花节等丰富多彩的活动， 吸引着 大量游客前来领略这座城市的魅力。
                <w:br/>
                跟随船方的岸上游项目， 去探索这座城市。 此项目有诺唯真船方运营， 最终安排以船方为准。
                <w:br/>
                餐食： 早餐（邮轮） 、  午餐 （邮轮） 、  晚餐 （邮轮）
                <w:br/>
                住宿： 诺唯真  太阳号
                <w:br/>
                DAY 48    
                <w:br/>
                海上巡航  （5 月 29  日）
                <w:br/>
                今日邮轮将全天海上航行。邮轮将为您提供各式各样精彩绝伦的活动。您可以尽情享受船上提供 的各种娱乐设施、观赏大型表演， 或选择自己喜爱的娱乐活动。邮轮生活最大特色就是悠闲， 您 只需要放松身心， 融入其中即可感受超凡的邮轮体验。
                <w:br/>
                餐食： 早餐（邮轮） 、  午餐 （邮轮） 、  晚餐 （邮轮）
                <w:br/>
                住宿： 诺唯真  太阳号
                <w:br/>
                维戈， 西班牙     到港时间 07:30       离港时间 14:00  （5 月 30  日）
                <w:br/>
                维戈是西班牙加利西亚 自 治区蓬特韦德拉省的 城市。 维戈的景点众多， 维戈主教座堂是当地标 志性建筑， 具有独特的艺术风格， 庄严肃穆。 维 戈湾景色迷人， “五指海湾 ” 地貌独特， 沿湾 漫步能欣赏到碧海蓝天与城市风光。 西斯岛是加 利西亚大西洋群岛国家公园的一部分， 岛上自然 风光原始优美， 是亲近自然、 享受宁静的好去处 格兰比亚大道人行电梯是网红打卡地， 可轻松领 略城市景色。卡斯特罗要塞遗址则承载着历史的 记忆， 能让人感受这座城市的过往。此外， 当地 美食丰富， 以海鲜料理最为突出， 新鲜的海产带 来极致的味觉享受。
                <w:br/>
                餐食： 早餐（邮轮） 、  午餐 （/） 、  晚餐 （邮轮）
                <w:br/>
                住宿： 诺唯真  太阳号
                <w:br/>
                DAY50    
                <w:br/>
                海上巡航  （5 月 31  日）
                <w:br/>
                今日邮轮将全天海上航行。 邮轮将为您提供各式各样精彩绝伦的活动。
                <w:br/>
                餐食： 早餐（邮轮） 、	午餐 （邮轮） 、  晚餐 （邮轮）
                <w:br/>
                住宿： 诺唯真  太阳号
                <w:br/>
                DAY51    	
                <w:br/>
                南安普顿， 英国	到港时间 05:00      离港时间 16:00  （6 月 1  日）
                <w:br/>
                早餐后， 乘车前往巨石阵。
                <w:br/>
                巨石阵★ 位于英国威尔特郡， 是一处著名的史  前遗址，被认为是世界七大奇迹之一。 巨石阵由 巨大的石块构成， 建于公元前 3000 年至公元前  2000 年间，至今仍未解开其用途和建造方法的谜 团。作为一个古老的宗教和天文观测中心， 巨石 阵展示了早期人类的智慧与创造力。其独特的圆 形布局与对称性令人叹为观止， 尤其在夏至和冬 至时， 阳光正好照射在石阵的特定位置， 表明其 与古代天文的紧密联系。游客可以在周围的步道 上漫步，欣赏这项人类历史的伟大成就， 并探讨 其背后的文化和历史意义。 巨石阵也被联合国教 科文组织列为世界遗产，吸引了无数游客前来参 观和研究。
                <w:br/>
                ttt餐食： 早餐（邮轮） 、  午餐 （邮轮） 、  晚餐 （邮轮）
                <w:br/>
                住宿： 诺唯真  太阳号
                <w:br/>
                DAY 52    
                <w:br/>
                巴黎（勒阿弗尔  ）， 法国   到港时间 07:00      离港时间 19:00（6 月 2  日）
                <w:br/>
                今日邮轮停靠法国勒阿弗尔， 这里是法国诺曼底地区的一座重要港 口城市， 以其现代建筑和丰富  的文化遗产而闻名。该市在二 战中遭到严重破坏，后由著名建筑师奥古斯特 ·佩雷（Auguste Perret） 重建，成为联合国教科文组织认定的世界遗产。阿弗尔的海滨和迷人的海洋景观吸引了众多游客。 首先前往鲁昂， 是法国诺曼底地区的一座历史名城， 因其丰富的文化遗产和美丽的中世纪建筑而  闻名 。 作为诺曼底的历史中心， 鲁昂曾是法国的重要商业港 口和文化交流的枢纽， 其古老的街道  和迷人的广场吸引着众多游客 。城市以其与印象派画家莫奈的密切联系而著称， 尤其是他对鲁昂  大教堂的系列画作。
                <w:br/>
                鲁昂大教堂(如开放可免费入内） 这是鲁昂最著名的地标之一，以其壮丽的哥特式建筑和精美的雕 刻而闻名 。教堂内部有令人印象深刻的彩色玻璃窗， 外部则是高耸的钟楼， 吸引着无数游客和艺 术爱好者。
                <w:br/>
                老城区 在鲁昂的老街区闲逛， 欣赏中世纪风格的建筑、 色彩斑斓的木架房屋和历史悠久的广场。 您可以走访一些小店， 购买纪念品， 或者在咖啡馆稍作休息， 品尝一杯咖啡或一块当地的甜点。 返回到勒阿弗尔港 口后
                <w:br/>
                勒阿弗尔市中心  漫步在市中心，欣赏佩雷设计的现代建筑，如市政厅（Hôtel de Ville）和文化中心（Le Volcan）， 体验城市的独特风格。
                <w:br/>
                餐食： 早餐（邮轮） 、  午餐 （/） 、  晚餐 （邮轮）
                <w:br/>
                住宿： 诺唯真  太阳号
                <w:br/>
                DAY 53    
                <w:br/>
                泽布吕赫， 比利时     到港时间 09:30      离港时间 19:30  （6 月 3  日）
                <w:br/>
                今日邮轮停靠泽布吕赫， 是比利时的重要港 口城市， 位于北海沿岸， 以其现代化港 口和海鲜市场 闻名 。 它是欧洲最繁忙的港 口之一， 也是通往历史文化名城布鲁日 的门户 。 泽布吕赫的名字意为 “通往布鲁日的桥 ”， 体现了其战略性的地理位置和连接性。
                <w:br/>
                乘车前往布鲁日游览。
                <w:br/>
                布鲁日钟楼 （外观）  位于城市中心的市集广场上， 高 83 米， 是小城的著名地标之一 。 若想登上 钟楼顶， 需要通过狭窄 、 陡峭的 366 级台阶， 算是体力活， 但是登顶后即可观赏到壮观的布鲁日 全景。 钟楼上还有一台有着47 个钟铃的钟琴， 每 15 分钟会响起悠扬的琴声。
                <w:br/>
                布鲁日市政厅 （外观）  始建于 1376 年， 是布鲁日非常古老的建筑之一 。地理位置十分便利， 坐 落在城堡广场上， 旁边的建筑就是圣血礼拜堂。
                <w:br/>
                圣母教堂 （外观） 建于 13 至 15世纪， 距今已有几百年的历史， 该教堂由红砖构成， 是欧洲大陆 上较高的砖式教堂 。 其钟楼高 122 米， 是该市非常高的建筑， 教堂内收藏品众多， 十分珍贵的藏 品就是米开朗基罗的雕塑作品《圣母》， 这也是教堂名字的由来。
                <w:br/>
                市集广场 位于布鲁日古城中， 广场矗立着 14 世纪奋起反抗法国的“金马刺之战 ”的英雄雕像， 南侧是布鲁日标志性建筑钟楼， 东侧是哥特式的大楼和邮局， 北侧和西侧为各式餐厅和礼品店。
                <w:br/>
                圣血教堂 （外观）  是布鲁日极富盛名的教堂 。 相传在 1150 年， 第二次十字军东征时期， 耶稣的 圣血被人从耶路撒冷带回布鲁日城收藏， 圣血教堂因此而得名。
                <w:br/>
                餐食： 早餐（邮轮） 、  午餐 （/） 、  晚餐 （邮轮）
                <w:br/>
                住宿： 诺唯真  太阳号
                <w:br/>
                <w:br/>
                DAY 54    
                <w:br/>
                阿姆斯特丹， 荷兰     到港时间07:00      离港时间 16:00  （6 月 4  日）
                <w:br/>
                今日邮轮停靠阿姆斯特丹， 阿姆斯特丹是荷兰的首都， 以其独特的运河网络、历史悠久的建筑和丰富的文 化遗产闻名。这里是世界著名的艺术之都， 拥有众多博物馆。 阿姆斯特丹还以其宽松的社会氛围、 丰富的 夜生活和自行车文化吸引着来自世界各地的游客。
                <w:br/>
                荷兰国立博物馆★ 是阿姆斯特丹最重要的博物馆之一，馆内收藏了大量荷兰黄金时代的艺术品， 包括著名 的伦勃朗的《夜巡》和维米尔的《戴珍珠耳环的少女》 等。对于艺术爱好者或对荷兰历史和文化感兴趣的 游客， 绝对是不可错过的地方。
                <w:br/>
                荷兰王宫（外观）这座王宫最初建于 17 世纪， 原为市政厅，后经过改建成为荷兰王室的官方住所之一，是 荷兰国王进行正式活动和典礼的重要场所。 外观呈巴洛克风格， 采用浅色石材， 正面装饰有精美的雕刻和 对称的结构， 展现出庄严的皇家气息， 是阿姆斯特丹市中心的标志性建筑之一。
                <w:br/>
                餐食： 早餐（邮轮） 、  午餐 （/） 、  晚餐 （邮轮）
                <w:br/>
                住宿： 诺唯真  太阳号
                <w:br/>
                DAY 55    
                <w:br/>
                海上巡航  （6 月 5  日）
                <w:br/>
                今日邮轮将全天海上航行。 邮轮将为您提供各式各样精彩绝伦的活动。
                <w:br/>
                ttt餐食： 早餐（邮轮） 、  午餐 （邮轮） 、  晚餐 （邮轮）
                <w:br/>
                住宿： 诺唯真  太阳号
                <w:br/>
                DAY 56    
                <w:br/>
                瓦尔内明德， 德国     到港时间 06:00      离港时间 20:00  （6 月 6  日）
                <w:br/>
                今日邮轮抵达德国瓦尔内明德 。早餐后乘车前往柏 林游览 。柏林是德国的首都， 以其丰富的历史 、 文 化和艺术而著称。这里融合了古典建筑与现代风格， 既有勃兰登堡门 、 柏林墙遗址等历史地标， 也充满 了 先锋艺术和活力四射的创意氛围 。 勃兰登堡门 （Brandenburg Gate） 柏林最具标志性的地标， 建 于 18 世纪末，以其新古典主义风格和象征德国统一 的意义而闻名 。 游客可以在此拍照， 感受这座城市 的历史与现代融合。
                <w:br/>
                柏林大教堂★   是柏林最大的教堂， 以其精美的穹 顶和内部装饰吸引游客 。 登上教堂的圆顶， 可以俯 瞰博物馆岛和城市风景， 拍照效果极佳。
                <w:br/>
                柏林墙遗址 柏林墙遗址是冷战时期分裂的象征，现 在部分墙体被保留并装饰了涂鸦， 形成了 东边画廊 （East Side Gallery）， 记录了那段历史和对自由的 向往。
                <w:br/>
                菩提树大街 柏林著名的林荫大道，沿途有不少历史 建筑， 包括柏林国家歌剧院 、 洪堡大学和柏林大教 堂， 是体验柏林历史和建筑风貌的绝佳步行路线。
                <w:br/>
                餐食： 早餐（邮轮） 、  午餐 （/） 、  晚餐 （邮轮）
                <w:br/>
                住宿： 诺唯真  太阳号
                <w:br/>
                DAY 57    
                <w:br/>
                基尔， 德国     到港时间 07:00     离港时间 17:00  （6 月 7  日）
                <w:br/>
                今天邮轮将于07:00 抵达基尔。
                <w:br/>
                下船后， 前往汉堡， 游览汉堡市区： 前往汉 堡市的地标建筑——市政厅（外观）， 建于 中世纪， 非常华丽。 市政厅外的喷泉同样精 美 。 之后参观圣米迦勒教堂（外观）， 汉堡 的标志之一， 坐落于易北河畔的高丘上， 是 德国北部最重要的巴洛克风格教堂， 教堂内 饰精美色调明快 。 汉堡作为作曲家门德尔松 和勃拉姆斯诞生的地方， 拥有欧洲最古老的 歌剧院， 也是德国第一座贫民也可以出入的 公共歌剧院。
                <w:br/>
                邮轮将于 17:00 启航离开。
                <w:br/>
                (我司有权根据邮轮停港时间安排岸上游行 程， 请以我司安排为准！ )
                <w:br/>
                餐食： 早餐（邮轮） 、  午餐（/） 、  晚餐（邮轮）
                <w:br/>
                住宿： 诺唯真  太阳号
                <w:br/>
                DAY 58    
                <w:br/>
                哥本哈根， 丹麦     到港时间 07:00      离港时间 16:00  （6 月 8  日）
                <w:br/>
                今日邮轮停靠哥本哈根。哥本哈根是丹麦的首都， 以其悠闲的氛围和独特的设计风格著称。
                <w:br/>
                小美人鱼像 位于丹麦哥本哈根市中心 东北部的长堤公园内，是丹麦雕刻家以安徒生童话《海的女 儿》 为蓝本铸造的。铜像 1913 年在长堤公园落成， 至今已有上百年的历史， 是一座世界闻名的铜 像， 也是哥本哈根的标志， 因此吸引着无数的游客。
                <w:br/>
                克里斯蒂安堡宫★： 作为丹麦的政治中心， 这座宫殿不仅是丹麦国会 、 最高法院和首相办公室的 所在地， 还有皇室的私人居所 。这里的历史悠久， 可以了解丹麦的政治与王室历史 。 宫殿内还有 博物馆、 马车馆等展览， 值得深入参观。
                <w:br/>
                玫瑰堡★ 是一座童话般的宫殿，哥本哈根的标志建筑之一。1634 年做为克里斯钦四世的夏日行宫 而特意修建 。 它以荷兰文艺复兴样式设计， 青铜屋檐和红砖墙壁是主要特色 。腓特烈四世国王完 成腓特烈城堡之前， 以往的3 代国王都是居住在这里。
                <w:br/>
                新港 新港是游客常去的景点之一， 这里是有名的酒吧街。岸边色彩丰富的老屋、鳞次栉此的啤酒 屋和餐馆、 以及运河里竖着桅杆的各种木船。
                <w:br/>
                餐食： 早餐（邮轮） 、  午餐 （邮轮） 、  晚餐 （邮轮）
                <w:br/>
                住宿： 诺唯真  太阳号
                <w:br/>
                DAY 59    
                <w:br/>
                瓦尔内明德， 德国   到港时间 06:00      离港时间 20:00     （6 月 9  日）
                <w:br/>
                上午从码头出发，乘坐约 2.5  小时的观光巴士游览罗斯托克地区的主要景点。驱车前往罗斯托克， 途中经过该地区典型的东区生活区 。抵达罗斯托克市中心后， 您将看到百年历史的红砖建筑， 体 验当地的汉萨同盟氛围， 并经过古老的“新市场 ”,那里有美丽的市政厅和圣玛丽教堂-罗斯托克的 著名地标。
                <w:br/>
                继续穿过旧城墙遗址和前 STASI 监狱（前东德国家安全局）， 然后继续前往乡村。您将经过巴德 多 贝兰大教堂， 这是德国北部最大 、 最宏伟的中世纪教堂之一， 高耸于村庄和附近田野的其余部 分之上。从这里您将继续穿过郁郁葱葱的乡村和小村庄， 然后返回您的船上。
                <w:br/>
                餐食： 早餐（邮轮） 、  午餐 （/） 、  晚餐 （邮轮）
                <w:br/>
                住宿： 诺唯真  太阳号
                <w:br/>
                <w:br/>
                DAY 60    
                <w:br/>
                海上巡航  （6 月 10  日）
                <w:br/>
                今日邮轮将全天海上航行。 邮轮将为您提供各式各样精彩绝伦的活动。
                <w:br/>
                餐食： 早餐（邮轮） 、  午餐 （邮轮） 、  晚餐 （邮轮）
                <w:br/>
                	住宿： 诺唯真  太阳号                                                                                                                                         
                <w:br/>
                DAY61    
                <w:br/>
                赫尔辛基， 芬兰   到港时间 08:00      离港时间 17:00（6 月 11  日）
                <w:br/>
                今日邮轮停靠赫尔辛基， 赫尔辛基是芬兰的首都， 融合了现代设计 、 历史遗迹和自然风光。这个  城市以其独特的建筑风格和艺术氛围著称， 既有现代的玻璃幕墙建筑， 也保留了 大量 19 世纪的古  老建筑。赫尔辛基临近波罗的海，拥有宁静的港 口和大量公园，是一个充满活力与宜居性的城市。 赫尔辛基大教堂 （白教堂， 如开放可免费入内） 坐落于议会广场前的赫尔辛基大教堂是赫尔辛基  最出名的建筑， 绿色的拱顶十分醒目， 无论在市区的哪个角落都能看到这座器宇非凡的白色绿顶  建筑， 因此也被称为“ 白教堂 ”。
                <w:br/>
                岩石教堂（外观） 位于赫尔辛基市中心坦佩利岩石广场， 由建筑师苏马连宁兄弟精心设计， 是世 界上第一座建在岩石中的教堂， 也是赫尔辛基不可错过的景点之一。
                <w:br/>
                乌斯别斯基教堂 （外观）  是斯堪的纳维亚半岛上规模最大的东正教教堂， 建于 1862 年， 历时六 年完工 。 大教堂背面， 还有纪念沙皇亚历山大二世的牌匾 。 红色的主色调配上富有代表性的洋葱 顶， 教堂内部展示了在意大利艺术影响下东正教拜占庭风格的装饰 。共有十三座塔， 所有尖塔上 的十字架面向东方， 象征耶稣和十二使徒， 外形十分醒目。
                <w:br/>
                西贝柳斯公园 （如开放可免费入内）  以此纪念芬兰音乐之父让 · 西贝柳斯的80 岁诞辰 。是当地 市民休闲放松的好去处， 园内绿树成荫， 在蓝天白云的掩映下更是令人心旷神怡 。 公园与芬兰湾 毗邻， 日 落时分不妨去港 口 小坐一会儿， 看港 口靠岸的船舶 、金色的晚霞 、聆听街头艺人悠扬的 琴声， 感受闲适时光。
                <w:br/>
                餐食： 早餐（邮轮） 、  午餐 （/） 、  晚餐 （邮轮）
                <w:br/>
                住宿： 诺唯真  太阳号
                <w:br/>
                <w:br/>
                DAY62    
                <w:br/>
                塔林， 爱沙尼亚   到港时间 08:00      离港时间 17:00（6 月 12  日）
                <w:br/>
                今日邮轮停靠塔林。 塔林是爱沙尼亚的首都， 拥有悠久的历史和丰富的文化遗产 。 它的旧城被联 合国教科文组织列为世界遗产， 街道上满是中世纪风情的建筑和狭窄的巷道 。 塔林不仅是一个历 史名城， 还充满现代气息， 创新的设计和繁华的商业区让人感受到了这座城市的活力。
                <w:br/>
                早午餐后下船游览。
                <w:br/>
                塔林老城 在 1997 年被列为世界文化遗产， 至今保存了比较完好的中世纪城堡和教堂等建筑 。 塔 林老城虽然不大， 却格外迷人， 主要景点分布在2 个区域。一个是市政厅广场附近， 也叫下城区， 这里有塔林很高的圣奥拉夫大教堂 、三姐妹房屋和老药房等 。 另一个区域是座堂山城堡区域， 也 叫上城区， 有尼古拉斯教堂、 亚历山大 · 涅夫斯基主教座堂、 塔林圣母主教座堂等。
                <w:br/>
                亚历山大 · 涅夫斯基大教堂 （外观）： 这座宏伟的东正教教堂以其壮丽的洋葱头式圆顶而著称， 是该市最具标志性的宗教建筑。
                <w:br/>
                塔林市政厅与市集广场： 参观市政厅， 这是一座哥特式建筑， 建于 14 世纪， 并在广场上漫步， 广 场周围有许多咖啡馆、 商店和餐厅， 非常适合休息和品味塔林的当地文化。
                <w:br/>
                古城墙 除了历史建筑， 塔林老城中还有绵延2 公里长的古城墙，保存完好。你可以沿着老城的城 墙走走， 感受这座古城的味道， 或者爬到城市的高点， 俯瞰这座老城的全貌 。 此外， 老城的各种 特色门窗和招牌也是一大看点。
                <w:br/>
                (我司有权根据邮轮停港时间安排岸上游行程， 请以出 团通知为准！）
                <w:br/>
                餐食： 早餐（邮轮） 、  午餐 （/） 、  晚餐 （邮轮）
                <w:br/>
                住宿： 诺唯真  太阳号
                <w:br/>
                <w:br/>
                斯德哥尔摩， 瑞典   到港时间 08:00      离港时间 17:00（6 月 13 日）
                <w:br/>
                今日邮轮停靠斯德哥尔摩， 斯德哥尔摩是瑞典的首都， 以其美丽的群岛 、 丰富的文化遗产和现代 化的都市风貌而闻名 。城市融合了古老的建筑与现代设计， 历史悠久的城区与宽广的水域相映成 趣， 是北欧地区最具魅力的城市之一。
                <w:br/>
                老城 位于市中心的小岛上， 皇宫所在的那一片区域都是老城， 有 700 多年的历史， 这里是斯德哥 尔摩的发源地 。 老城里的道路狭窄， 漫步在这古老的街巷中， 众多宏伟的中世纪建筑映入眼帘， 气势磅礴的皇宫 、 高耸入云的教堂 、 花香四溢的街心花园， 还有那浓浓的咖啡从那童话般的房屋 飘香出来， 可以尽情感受历史与现代交融的气息 。 因为瑞典有 200 多年没有遭遇过战争， 所以老 城很好的保留了 中世纪的风貌。
                <w:br/>
                瓦萨沉船博物馆★ “ 瓦萨号 ”是一艘十七世纪的古战船， 它是遵照瑞典国王古斯塔夫二世的旨意 用时 3 年建造而成的 。 可不幸的是， 这艘战船在首航时， 却遇上大风浪翻覆一边， 又因船的重量 过重而加速沉没， 直到 1961 年终于被政府打捞上来并被全方面进行修复。
                <w:br/>
                斯德哥尔摩市政厅★ 是斯德哥尔摩的形象和代表， 也是诺贝尔奖的颁发后宴请庆祝的地方。整个 建筑外墙呈砖红色， 临水而建， 塔楼巍然矗立， 与沿水面展开的平缓建筑形成强烈的对比， 加之 装饰性很强的纵向窗， 整个建筑犹如一艘航行中的大船， 宏伟壮丽。
                <w:br/>
                (我司有权根据邮轮停港时间安排岸上游行程， 请以出 团通知为准！）
                <w:br/>
                ttt餐食： 早餐（邮轮） 、  午餐 （/） 、  晚餐 （邮轮）
                <w:br/>
                住宿： 诺唯真  太阳号
                <w:br/>
                DAY 64    
                <w:br/>
                海上巡航  （6 月 14  日）
                <w:br/>
                今日邮轮将全天海上航行。 邮轮将为您提供各式各样精彩绝伦的活动。
                <w:br/>
                餐食： 早餐（邮轮） 、  午餐 （邮轮） 、  晚餐 （邮轮）
                <w:br/>
                住宿： 诺唯真  太阳号
                <w:br/>
                哥本哈根， 丹麦   到港时间 07:00   （6 月 15 日）
                <w:br/>
                邮轮将于上午 7 点抵达丹麦哥本哈根，早餐后跟随领队办理离船手续，下船后前往机场，搭乘国 际航班返回国内。
                <w:br/>
                餐食： 早餐（邮轮） 、  午餐 （/） 、  晚餐 （/）
                <w:br/>
                住宿： /
                <w:br/>
                <w:br/>
                DAY 66
                <w:br/>
                广州， 中国     （6 月 16 日）
                <w:br/>
                抵达国内， 圆满结束愉快的亚非欧环球邮轮之旅！
                <w:br/>
                餐食： 早餐（/） 、  午餐 （/） 、  晚餐 （/）
                <w:br/>
                住宿： /
                <w:br/>
                <w:br/>
                备注： 此行程为参考行程， 确定行程以出 团通知为准。我公司保留因航班、 邮轮公司、 签证及前往国当时情况而调整行程之权力。
                <w:br/>
                由于航线较长，如中途出现船方调整航线产生的跳港，岸上游统一退 1200/ 站。
                <w:br/>
                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行程中所列国际航班经济舱飞机票及境内外的机场建设税；
                <w:br/>
                2.    行程中所列诺唯真邮轮太阳号指定舱位的邮轮船票及邮轮的码头税+政府税+燃油附 加费（两人一室， 单人入住需额外补单房差）；
                <w:br/>
                3.    全程中文领队服务；
                <w:br/>
                4.    邮轮上提供的免费佳肴美食（碳酸和酒精类饮料除外） 及各式各样休闲娱乐设施；
                <w:br/>
                5.    行程中所注明的登船前后境外游览费用；
                <w:br/>
                6.    团队旅行意外保险；
                <w:br/>
                7.    全程签证费用；
                <w:br/>
                8.    邮轮岸上观光游费用；
                <w:br/>
                9.    全程领队司导小费；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护照办理费用及办理签证所需的相关资料的获得费用（如公证、认证等）；
                <w:br/>
                2.    单间差费或加床费， 游轮上房间升舱差价；
                <w:br/>
                3.    邮轮小费参考费用 20USD/人/晚  （船上自动划账， 实际价格以船方为准）；
                <w:br/>
                4.    出入境的行李物品海关课税， 超重行李的托运费等；
                <w:br/>
                5.    由于自 身原因造成的证件遗失、被盗抢产生的滞留期间及返回国内的费用；
                <w:br/>
                6.    因 交通延误、 战争、政变、罢工、 自 然灾害、 飞机故障、航班取消或更改时间等不可 抗力原因所致的额外费用
                <w:br/>
                7.    旅游者因违约、 自 身过错、暴力行为所致、 自 由活动期间内行为或自身疾病引起的人 身和财产损失；
                <w:br/>
                8.    行程中旅客的个人消费， 如洗衣， 理发， 电话， 网络， 酒水饮料， 拍照， 付费电视， 行李搬运等；（包括任何邮轮上规定需另付款之额外消费如酒类、碳酸类饮料、洗烫 衣服使用电话及拍照服务等）；
                <w:br/>
                9.     自 由活动期间的餐食费及交通费；
                <w:br/>
                10.  报价包含服务项目未提及的一切费用。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此旅游费用基于参团人数超过 16人以上， 低于此人数标准， 旅游费用则需重新计算；
                <w:br/>
                2.  时差： 行程所涉及国家与北京时差为6-8 小时， 具体请查询国际时钟， 日程中标注的 日期及时间均为当地时间；
                <w:br/>
                3.  如持非中华人民共和国护照的客人在国内参团往返， 请务必自行确认， 是否有再次返 回时进入中国的有效证件；
                <w:br/>
                4.  行程中未标注“ 入内参观 ”的景点均为游览外观； 入内参观景点均含首道门票；
                <w:br/>
                5.  行程中如有注明的城市间距离、 所标示的停留时间及游览顺序， 仅供参考。 本社有权 视当地当时状况做出适当调整， 但不会减少行程内容， 不会降低服务标准；
                <w:br/>
                6.  行程中所列航班及时间仅供参考， 将根据实际情况做出适当的调整， 如您需要配国内 联运航班请提前与您的联系人确认； 根据国际航班团队搭乘要求， 团队通常须提前 3
                <w:br/>
                -3.5  小时到达机场办理登机手续， 有时由于退税会更早到达机场， 故国际段航班在 当地下午  15  点前（含）， 晚间  21  点前（含） 起飞的， 行程均不含午餐或晚餐；
                <w:br/>
                7.  客人在参团期间， 不能离团 自 由活动。 由于团队行程中所有住宿、 用车、 景点门票等 均为旅行社打包整体销售， 因此若游客因自 身原因未能游览参观的则视为自动放弃， 旅行社将无法退费用；
                <w:br/>
                8.  酒店标准： 行程中所列酒店星级标准为当地酒店评定标准， 并且由于地理位置或气候 因素有些酒店无空调设备；
                <w:br/>
                9.  我社组织的中文岸上精华游价格参照游轮公司价目表（后附）， 够 16 人或以上发团。 具体岸上游览费用有可能会因为交通费用， 行程安排以及外币汇率的影响而变化；
                <w:br/>
                10. 我社不组织境外自 费或购物项目， 游客在境外自 发组织要求安排的额外项目， 均须签 字确认。一旦成行， 回团后不予与退还任何费用； 购物属于个人行为， 本旅行社不指 定具体购物商店， 请您在境外购物时务必注意， 仔细检查商品质量， 避免退换货的可 能性；
                <w:br/>
                11. 如 目的地国家涉及退税：领队或导游会协助您讲解如何办理退税手续、指导税单填写。 但是因为个人问题（如没有仔细听讲、 没有按照流程操作、 没有按照流程邮寄税单）  或者客观原因（如遇到海关退税部门临时休息、 海关临时更改流程、 税单在邮寄过程  中发生问题商家没有收到税单等）在退税过程中出现错误，导致您被扣款、无法退税、 退税金额有所出入等任何情况， 旅行社和导游领队都不能承担您的任何损失， 请您理  解。 退税是相关国家对非居民游客的购物优惠政策，整个退税手续及流程均由该国家  控制， 经常会出现退税不成功， 为事后有可能追查， 请保留退税单和购物小票的完整  照片；
                <w:br/>
                12. 请您在境外期间遵守当地的法律法规， 以及注意自 己的人身安全， 在任何国家和地点 都要保护好自己的证件、 财物； 请不要将证件、贵重物品及自用应急药品放在托运行 李中， 以免丢失或妨碍使用， 旅游过程中， 也请妥善保存；
                <w:br/>
                13. 出发前请确认国际信用卡已经开通， 手机的国际漫游已经开通；
                <w:br/>
                14. 在境外买药必须凭医生处方， 且医疗费昂贵， 建议您自带常备药品。 如因自 身疾病必 须携带某些药品，应请医生开具处方，并备齐药品外文说明书。随身携带的必备药品， 不能采取行李托运方式， 避免因托运行李丢失、延迟到达而影响您正常服用。建议购 买境外医疗医药补偿的保险；
                <w:br/>
                15. 如遇天气、战争、罢工、地震等人力不可抗力因素无法游览，我社将按照旅行社协议， 退还未游览  景点门票费用，但赠送项目 费用不退；游客因个人原因临时自愿放弃游览， 酒店住宿、餐、 车等费用均不退还；
                <w:br/>
                16. 如遇不可预见之航空公司、 邮轮公司、 天气及地接等政策调整所致的费用增加， 我司 有权另行收取实际多发生之费用。请予以理解；
                <w:br/>
                17. 使馆有权对客人抽查面试（送签与销签）， 因面试而产生的一切费用客人自理；
                <w:br/>
                18. 我社处理游客意见是以游客交回的《团队质量反馈表》为依据，请您秉着公平、公正、 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因邮轮产品的特殊性，综合邮轮公司和航空公司规定及相关环节，报名后因个人原因导致 的行程取消将依据以下具体的政策执行：
                <w:br/>
                <w:br/>
                邮轮行程确认后取消	损失费
                <w:br/>
                出发前第89-75 天（含第 75 天）取消行程	损失定金
                <w:br/>
                出发前第 74-50 天（含第 50 天）取消行程	每位需支付全款的 30%
                <w:br/>
                出发前第49-29 天（含第 29 天）取消行程	每位需支付全款的 50%
                <w:br/>
                出发前第 28-15 天（含第 15 天）取消行程	每位需支付全款的 75%
                <w:br/>
                出发前第 14 天至出发日（含第 14 天）取消行程	每位需支付全款的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使馆有权对客人抽查面试（送签与销签），2015年10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1)每人可携带1件寄舱行李(最多不超过23公斤/件),加上1件随身携带的行李(最多不超过 8 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 48 小时航空公司公布为准**
                <w:br/>
                1) 敬请旅客将所需物品平均放置在两箱行李箱内, 以防其中一件行李遗失或延迟。
                <w:br/>
                2) 建议旅客穿着保暖的衣服：披巾/羊毛衫–船上温度平均约 20C；
                <w:br/>
                3) 牙膏,牙刷及拖鞋–船上不提供,请自行准备。
                <w:br/>
                4) 水杯、舒适步行鞋–用于岸上观光。
                <w:br/>
                5) 雨伞 /防风外套–用于雨天。
                <w:br/>
                6) 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2025-06-21T23:59:21+08:00</dcterms:created>
  <dcterms:modified xsi:type="dcterms:W3CDTF">2025-06-21T23:59:21+08:00</dcterms:modified>
</cp:coreProperties>
</file>

<file path=docProps/custom.xml><?xml version="1.0" encoding="utf-8"?>
<Properties xmlns="http://schemas.openxmlformats.org/officeDocument/2006/custom-properties" xmlns:vt="http://schemas.openxmlformats.org/officeDocument/2006/docPropsVTypes"/>
</file>