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【奢享张家界】高飞5日游行程单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021749090137V0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回程航班：铜仁无锡 A67238 / 22:00-23:55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Arrangement★顶奢尊享：
                <w:br/>
                ◆顶级野奢系列·15-22人定制小团·纯玩七星品质
                <w:br/>
                ◆全含10无产品·土司府/车购都没有的纯净旅行·无任何限制畅收
                <w:br/>
                ◆尊享10项服务标准·用温暖的心·做有温度的服务
                <w:br/>
                ◆奢享座驾：1+1陆地头等舱航空巴士（让您全程有一个舒适的座驾·乐享旅途）
                <w:br/>
                ◆专属美食：全程社会餐厅，全面升级餐标60元/人，真材用好料，还原老味道，创新不忘本，传承不取巧
                <w:br/>
                ◆礼宾专车：专车接送0等待I出站即刻上车
                <w:br/>
                ◆视觉盛宴：魅力湘西VIP（每场3200余人观演|而您却在VIP席·最佳观演席位）
                <w:br/>
                ◆尊贵享受·旅行更轻松：
                <w:br/>
                百龙电梯VIP（不排队·少等待·别人排队·我们观景）
                <w:br/>
                凤凰换乘车VIP（VIP免换乘·直达酒店）
                <w:br/>
                凤凰磁悬浮（凤凰全景最佳打卡点·揽胜站（凤凰之眼）
                <w:br/>
                ◆自由舒心：每天睡到自然醒，不催不赶，游玩时间充足，深度体验
                <w:br/>
                ◆旅拍梦想·核心景区航拍体验·引爆朋友圈（记录当下·回忆过往·定格瞬间）
                <w:br/>
                ◆篝火晚会：土家族的女儿会，土家阿妹现场教学摆手舞·对山歌·当一天湘西本地人
                <w:br/>
                Zhenxuan Hotel★顶奢酒店|睡在风景中：
                <w:br/>
                享受旅行中的极致尊宠|长沙臻选核心商圈五钻酒店·拒绝偏远位置·近距离打卡顶流长沙
                <w:br/>
                张家界VS凤凰古城指定温德姆品牌酒店：2024年全新开业，智能客房，顶配硬件设置
                <w:br/>
                阿巴砦·野奢山谷秘境度假酒店：毗邻闻名遐迩的天子山核心区域，自然与人文完美融合
                <w:br/>
                的世外桃源，全智能客房|管家式服务，5A景区里的奢养山院|诗意栖居|只为极少数人臻享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长沙接站-住宿长沙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交通：大交通，汽车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长沙-橘子洲-云天渡玻璃桥-张家界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长沙网红打卡地【橘子洲】（景区环保车40元/人已含），橘子洲被誉为“中国第一洲”。由南至北，横贯江心，西望岳麓山，东临长沙城，四面环水，绵延十多里，狭处横约40米，宽处横约140米，形状是一个长岛。橘子洲是一座承接历史的桥。她浸染着湖湘文化，形成了浓厚的历史底蕴。后乘车赴张家界，途经三湘四水，鱼米之乡，身临“湖广熟、天下足”的佳境。后乘车赴张家界，途经三湘四水，鱼米之乡，身临“湖广熟、天下足”的佳境。
                <w:br/>
                抵达张家界后，游览【云天渡·玻璃桥】（已含门票，赠送上桥鞋套5元/人）乘车抵达山顶后，感受全球最长最高的玻璃桥，云天渡玻璃桥桥长430米，距谷底约400米，宽6米，全部采用99块透明玻璃铺设而成。仰望蓝天白云，俯瞰溪流潺潺，似漫步云端，超脱尘世，忘却凡间。凭身体承受能力体验首座世界第一长的高山峡谷斜拉玻璃桥奇观，它目前是世界最长、最高的全透明玻璃桥，并创下世界最高最长、首次使用新型复合材料建造桥梁等多项世界之最！
                <w:br/>
                晚上赠送观看【张家界魅力湘西VIP】（此为赠送项目，不去不退。）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让我们一起穿越时间，探寻湘西故事。
                <w:br/>
                交通：汽车
                <w:br/>
                景点：橘子洲-云天渡玻璃桥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森林公园-袁家界-天子山-金鞭溪-阿巴砦景区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赴中国第一个国家森林公园——【张家界国家森林公园】（首道大门票已含，景区內小交通百龙单程VIP已含），尽情享受每立方厘米10万负氧离子的纯净空气，
                <w:br/>
                欣赏中国最美的峡谷——【金鞭溪大峡谷】穿行于绝壁奇峰之间，溪谷有繁茂的植被，溪水四季清澈，被称为“山水画廊”、“人间仙境”。逃离城市喧闹，收获久违的感动，自此恋上这山野间的宁静悠然。后乘百龙电梯上山，游览【袁家界核心景区】《阿凡达》悬浮山原型——哈利路亚山，探寻影视阿凡达中群山漂浮、星罗棋布的玄幻莫测世界；参观云雾飘绕、峰峦叠嶂、气势磅礴的迷魂台，及天下第一桥等空中绝景。后乘环保车前往【天子山风景区】,“谁人识得天子面，归来不看天下山”，可见天子山风光旖旎，景色秀美，景点众多。
                <w:br/>
                行程结束后乘坐景区大巴车抵达【阿巴砦景区】（赠送景点，无优无免，不去不退）：张家界文旅新地标打卡地，毗邻闻名遐迩的天子山核心景区，是自然与人文完美融合的世外桃源，其中【女儿冠】建筑群，依山而建，巧妙融合土家族吊脚楼风韵与现代建筑美学，夜晚独属于“女儿冠”的“山谷光影秀”上演，晚间可参加湘西【女儿会】，夜幕降临，篝火升起，土家阿妹阿哥现场教学摆手舞，对山歌，以歌传情，以舞表意，带来独特视听盛宴，享一场山海间的篝火狂欢夜。（篝火晚会为赠送体验项目，如因下雨或其他特殊因素导致无法体验，无优免退费）
                <w:br/>
                晚间入住阿巴砦·野奢山谷秘境度假酒店【居山野·观山景·享山趣】：每一间客房都融入大自然元素，每一处都来自山林的安抚，一房一风景·一窗一世界，窗外是空山缠绵，窗内是梦归处的温柔乡。
                <w:br/>
                交通：汽车
                <w:br/>
                景点：袁家界-天子山-金鞭溪-阿巴砦景区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阿巴砦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天门山（玻璃栈道）-凤凰古城·醉美夜景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武陵之魂”湘西神山【天门山国家森林公园】（首道大门票已含）：乘世界最长高山客运索道上山或下山：游览碧野瑶台、觅仙奇境、天门洞开景区，体验“云在脚下，奇峰尽览，万象目中”的豪迈感觉。观四大奇观【天门索道】：索道线路斜长7455米，上、下站水平高差1279米，是世界最长的单线循环脱挂抱索器车厢式索道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 
                <w:br/>
                晚上欣赏【AAAAA凤凰古城夜景】（古城内换乘车28/人已含）：抵达酒店后，乘世界首条观光旅游磁悬浮，列车车体外观极富科技感，车厢内饰融入凤凰民俗元素，配备超大面积观光玻璃，沿线进行林相改造和花卉种植，打造四季花海走廊，还设有“求凤凰”声光电演艺隧道，网红艺术装置打卡点灯。后欣赏沱江两岸醉人夜色——带您穿越千年凤凰的必游景点！【七重灯光秀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赠送项目不看不退，也不做等价交换请谅解）。在霓虹灯下感受古城的温馨与浪漫，一场美丽的邂逅正等着您......。
                <w:br/>
                交通：汽车
                <w:br/>
                景点：天门山（玻璃栈道）-凤凰古城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凤凰古城-铜仁飞无锡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早餐后体验和感受凤凰古城的精华：漫步沱江，看两岸已有百年历史的土家吊脚楼，别
                <w:br/>
                有一番韵味。顺水而下，穿过虹桥一幅江南水乡的画卷便展现于眼前，一泓沱水绕城过、一条红红石板街、一道风雨古城墙、一座雄伟古城楼、一个美丽彩虹桥、一排小桥吊脚楼。逛网红打卡地【翠翠街】，品苗家风情，看民族工艺，尝湘西味道，还原翠翠的故事，让您身
                <w:br/>
                临其境的感受沈从文笔下的《边城》。下午适时从凤凰乘车约 40 分钟从铜仁凤凰机场飞无锡硕放机场回 ，参考航班：A67238 2200-2355，结束愉快的湖南之旅
                <w:br/>
                交通：汽车，大交通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1、大交通：高飞 5 日  江苏/长沙南 去程高铁二等座  铜仁/江苏  回程飞机经济舱
                <w:br/>
                2、门票：橘子洲环保车+张家界国家森林公园门票+天门山门票+凤凰古城接驳车+百龙电梯VIP+云天渡玻璃桥+魅力湘西VIP+阿巴砦景区门票+凤凰磁悬浮车票；
                <w:br/>
                3、用车：1+1VIP，保证每位游客1个正坐，（车辆大小由旅行社根据游客人数调整，如人数未满10人，改为安排14座2+1VIP用车）；
                <w:br/>
                4、用餐：占床含早+6正餐，安排九菜一汤，十人一桌。正餐不用不退费亦不作等价交换！酒店房费包含早餐；部分正餐未含，方便自行品味湘西特色小吃/美食；
                <w:br/>
                5、住房：全程指定五星酒店；
                <w:br/>
                6、导游：全程优秀国证导游服务
                <w:br/>
                7、保险：旅行社责任险（理赔最终解释权归保险公司所有）；；
                <w:br/>
                8、购物：无购物店无车销；但景区内部均会有大大小小的商店、特产店、工艺品店等等，景区内设立的商店、路店不属本行程安排购物店范畴，均不强制消费，请旅游者按自身意愿决定购物行为，本公司不接受在此区域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1、单房差：单房差1150元/人/晚未含，酒店无正规三人间；
                <w:br/>
                2、儿  童：含半餐+车位+导游服务，不含床位，早餐、门票（超高自理）;
                <w:br/>
                特别提示：身高1米2以下儿童景区门票免费，超过1米2的儿童请提前报备并预定相应门票，如未预定在当地临时需要也许不能保证可以正常购买。
                <w:br/>
                3、如遇特殊原因客人提前离团，则按实际产生费用结算；
                <w:br/>
                4、个人消费/旅游意外保险及航空保险/由于不可抗力或者旅行社，履行辅助人已尽合理注意义务无法避免的事件，而需要变更行程时产生的费用（包括但不限于自然灾害、航班延误或取消、车辆故障、交通意外等）
                <w:br/>
                5、此行程此报价按景区优惠门票核算，任何人群和证件都无优惠退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儿童、18岁以下（包含18岁），70岁以上游客必须有全程监护人陪同旅游、80岁以上拒收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2025-06-13T17:27:08+08:00</dcterms:created>
  <dcterms:modified xsi:type="dcterms:W3CDTF">2025-06-13T17:27:08+08:00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