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【臻品湘西】双飞5日游行程单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021746270966eo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无锡铜仁 A67237/08:05-10:10
                <w:br/>
                铜仁无锡 A67238/21:45-23:40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高端品质游（纯玩）
                <w:br/>
                ※回归旅游本质： 纯玩0自费！无超市无苗寨无土司城！一价全含
                <w:br/>
                ※江苏自组团 ，拒绝全国大散拼
                <w:br/>
                ※体验湘西双绝 ：张家界国家森林公园、天门山国家森林公园 ，双 5A 公园！
                <w:br/>
                ※收客无任何限制：不限制年龄！无任何收客条件！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，乘参考航班A67237/08:05-10:10抵达铜仁凤凰机场，导游接站后汽车约2小时前往芙蓉镇。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交通：大交通，汽车
                <w:br/>
                景点：芙蓉镇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芙蓉镇—张家界—天门山—玻璃栈道—魅力湘西篝火晚会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晚上赠送观看大型迎宾演艺经典——【魅力湘西】，（普座门票价值158元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交通：汽车
                <w:br/>
                景点：天门山玻璃栈道，魅力湘西晚会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张家界森林公园—袁家界  天子山  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交通：汽车
                <w:br/>
                景点：袁家界，天子山，金鞭溪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........
                <w:br/>
                交通：汽车
                <w:br/>
                景点：大峡谷玻璃桥，凤凰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凤凰—铜仁凤凰机场—江苏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1小时前往铜仁凤凰机场，乘参考航班A67238/21:45-23:40抵达无锡硕放机场，结束愉快湖南旅程，回到温馨的家。
                <w:br/>
                交通：汽车，大交通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 VIP2+1 陆地头等舱，确保旅途舒适性（接送站及短程接驳除外）；（大小按人数多少
                <w:br/>
                决定，保证每人 1 座位、如不成团 10 人以下用考斯特 18 座车或商务车）
                <w:br/>
                3、门票：张家界国家森林公园、芙蓉镇、天门山-玻璃栈道+天门山扶梯鞋套、张家界大峡谷玻璃桥
                <w:br/>
                百龙电梯、天子山索道、魅力湘西篝火晚会、凤凰景区接驳车、土司城；
                <w:br/>
                4、用餐：4 早 6 正：酒店含早餐（不吃不退费），特色餐 40 元/人/餐除外，其他正餐为 30 元/人/餐
                <w:br/>
                其中免费升级 4 大特色餐：《土家十大碗》《土苗贡宴》《土家三下锅》《黑竹沟野山菌养生宴》
                <w:br/>
                5、住宿：全程指定豪华型酒店入住（不提供自然单间，五星产生单房差 950 元/人）；
                <w:br/>
                芙蓉镇5钻：安萘溪州纪、茶兮泰酒店或同级
                <w:br/>
                凤凰携程 5 钻参考酒店：浩枫温德姆、凤栖文豪、凯盛或同级
                <w:br/>
                武陵源 2 晚 携程 5 钻：云居酒店、瑞景温德姆、希尔顿花园、希尔顿欢朋、纳百利皇冠假日或同级或同级
                <w:br/>
                6、导游：全程优秀导游服务，旅行社责任险
                <w:br/>
                7 、儿童：1.2 米以下，12 周岁以内儿童，只含大交通，地接用车，餐，导游，不含门票 260元，不占床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非必消费用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60周岁-65周岁及学生减100，65周岁以上减200元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、美丽的湘西物产丰富，腊肉、黑茶、莓茶、湘西朱砂、苗家银饰等为地方特色旅游产品，请选择正规商家谨 慎理性消费，并保留好票据。
                <w:br/>
                2 、散拼团有一定的特殊性，由于客人来的交通不一样，如遇航班、火车晚点，短时间的等待属于正常情况，由 于客观原因造成未能赶到正常发班时间的，产生额外费用，客人自行承担。
                <w:br/>
                3 、请出团前注意当地天气预报，湘西地处山区，当地昼夜温差大，请带足保暖防寒衣物，长时间在户外活动, 请戴上太阳帽、太阳镜，涂抹防霜, 以保护皮肤。天气变化多端，请携带雨具。湘西属少数民族地区，请尊重当地 少数民族的宗教及生活习俗。出行必备：雨衣或雨伞、运动鞋、感冒药、肠胃药、防虫膏药、防晒油、太阳帽、 太阳镜等。（景区早晚温差较大，请带稍厚衣服。建议带毛衣，长袖衫，轻便保暖外套，穿旅游鞋）
                <w:br/>
                4 、因张家界景区属于高山自然景观，以登山为主，且车程较长，为了您的出行安全，请游客在出行前做一次必 要 的身体检查，凡有心脏病、高血压、气喘病、癫痫症、精神病、糖尿病、法定传染病、贫血患者、孕妇及行 动不便等者，请勿报名，如隐瞒参加发生事故，请自行负责；70 岁以上长者报名须签订《安全责任书》+开具三 级甲等医院开具的 3 个月内有效的健康证明并签署家属委托书、免责书，否则组团社有权拒绝报名，为了您的安 全，孕妇及 75 周岁以上长者谢绝参团！
                <w:br/>
                5 、【重要提示】： 游客投诉以在张家界当地游客自行填写的《游客意见反馈表》为主要依据，请各位团友务必 真实填写。恕不受理因虚假填写或不填意见书而产生的后续争议和投诉，如在行程中对我们的服务及接待标准有 异议，请在当地拨打质量监督电话在当地解决，如当地解决不了可在当地备案，否则我社不予受理，多谢合作与 支持！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2025-05-04T17:33:04+08:00</dcterms:created>
  <dcterms:modified xsi:type="dcterms:W3CDTF">2025-05-04T17:33:04+08:00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