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泰国曼谷 自在泰兰德-5晚7天-小团大作行程单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11714983130al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国航（CA）805 2315-0225+1
                <w:br/>
                国航（CA）806 0340-0845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✽全新落地散小包团
                <w:br/>
                ✽2-8人/团.独立小车/团
                <w:br/>
                ✽比自由行多保障
                <w:br/>
                ✽比跟团游多自由
                <w:br/>
                ✽芭提雅你做主.随心双选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✽全新落地散小包团✽2-8人/团.独立小车/团✽比自由行多保障✽比跟团游多自由✽芭提雅你做主.随心双选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►抵达酒店后贵宾须向酒店前台提供《酒店预订单》和《护照原件》即可办理入住手续领取酒店房卡。
                <w:br/>
                ►为避免在旅游过程中发生意外和出现麻烦，请在参团报名时和出行前向本社或组团社领取《出行告知》和《境外旅游提示》，
                <w:br/>
                请详细阅读。
                <w:br/>
                TIPS：
                <w:br/>
                ➩本行程顺序如遇特殊情况，在不遗漏景点的前提下，（景点先后顺序会作调整），敬请谅解。
                <w:br/>
                ➩贵宾乘国际航班抵达泰国曼谷市素万那普机场或廊曼机场取完行李后，请根据本社发放的接机流程与接机服务人员进行接洽，如有任何接机流程疑问请拨打24H在线客服电话。
                <w:br/>
                ➩抵达下榻酒店办理完入住手续后，贵宾如有出行需求，请至酒店前台领取酒店名片。出行期间请保持手机通信畅通，如发生意外和有任何紧急需求、求助，请及时联系领队，或拨打当地紧急求助电话。
                <w:br/>
                ➩在曼谷自由出行期间可乘坐标有“Taxi-meter”的正规出租车、公交车、轻轨或地铁，请勿乘坐嘟嘟车（Tuk-Tuk）和没有标识的非正规出租车，以免因价格问题产生冲突。
                <w:br/>
                ➩因今日无餐饮安排，请贵宾在选择就餐时尽量避免选择刺激性强和不认识的食品，并在用餐前询问好价格。
                <w:br/>
                ➩泰国有严格的酒类管理和禁烟规定，请贵宾严格遵守本社发放的《出行告知》和《境外旅游提示》内容。
                <w:br/>
                ➩“省心攻略”可联系客服咨询并了解特色攻略，打车前往餐厅或夜市，费用敬请自理。
                <w:br/>
                交通：飞机+专车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曼谷拉玛花园酒店(Rama Gardens Hotel Bangkok) 曼谷泰雅酒店(Thaya Hotel Bangkok) 阿玛拉素万那普酒店(Amaranth Suvarnabhumi Hotel Certified)</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曼谷-芭堤雅：大皇宫+玉佛寺+ICON SIAM新地标+糖果乐园►芭提雅兰坡海鲜市场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王宫内。玉佛寺是泰国最著名的佛院寺庙，也是泰国三大国宝之一，寺内供奉着一尊高66厘米、阔48厘米，由整块碧玉雕刻而成的佛像。
                <w:br/>
                ►【ICONSIAM新地标】（自由活动90分钟）。泰国全新地标级建筑，2019年11月9日全新开业，从曼谷暹罗河畔跃然于世，是集结无与伦比的诸多亮点于一身，以及世界顶尖时尚精品、本土设计、休闲娱乐、各地美食的超级商业文化综合体，将泰式风情与现代辉煌完美呈现于您。
                <w:br/>
                ►【糖果乐园】（自由活动约60分钟）。泰国全新糖果乐园打卡点——超梦幻巨型糖果屋，神还原Candy Crush世界，简直就是在一个甜品王国里面，来到芭提雅的你一定不能错过这里，真的很好拍照打卡，五颜六色的糖果树、冰淇淋、姜饼屋、杯子蛋糕、甜圈甜、棒棒糖……随便在哪个角落 ，都是非常梦幻粉粉嫩嫩的色彩嫩，直让人少女心爆发！
                <w:br/>
                ►【芭提雅兰坡海鲜市场】（自由活动）。云集各种鲜活海鲜，感受当地人的买菜乐趣，根据个人喜好采购，然后请市场周边的餐厅加工，品尝最地道的鲜活海鲜滋味。
                <w:br/>
                【省心攻略之芭堤雅】
                <w:br/>
                ☻美人鱼餐厅：位于芭堤雅半山之上，面朝大海，每个角落拍照都超级好看，非常有氛围感，很梦幻。日落的时候大海、日落、晚霞、星空，妥妥的浪漫！
                <w:br/>
                ☻避孕套和卷心菜餐厅 Cabbages &amp; Condoms Restaurant：奇怪的名字，却是一家不折不扣的公益餐厅，主营泰国菜。美丽的海滩用餐环境还有田园风格的花园、松鼠和兔子时有出没。
                <w:br/>
                ☻巧克力工厂Chocolate factory：是一家大隐于世的梦幻餐厅，位于芭提雅海滩边上。蓝天白云与海水交相辉映，一旁草木与繁花相依，正如身处于陶渊明笔下的世外桃源一般。餐厅食材采购于当地海鲜和国际海产品，更有精致意餐和甜点供享用。如蘑菇汤、披萨、龙虾、羊排等。
                <w:br/>
                ☻天空画廊餐厅The Sky Gallery：坐落在芭堤雅帕山半山腰。背靠山，面朝大海，林荫葱郁，独立海滩的景观与位置让这家餐厅在芭堤雅远近闻名，十分热门。
                <w:br/>
                毕竟餐厅颜值高、菜品好、服务也相当OK，当之无愧的芭堤雅第一网红餐厅！
                <w:br/>
                TIPS:
                <w:br/>
                ➩今日参观游览或自由活动时请留意导游告知集合时间，以免耽误行程进度。
                <w:br/>
                ➩贵宾游览参观曼谷大王宫时，请遵守其不能着无袖衣裳和短于膝盖的裙子等着装要求，不能在国家御会馆、玉佛寺等相关场馆内拍照摄像。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晚餐：海鲜市场自理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芭堤雅Centara盛泰澜-芭堤雅圣殿帕答纳酒店(The Sanctuary Resort Pattaya, BW Signature Collection) 健康之地度假村及水疗中心(Health Land Resort &amp; Spa) 芭提雅中心点普瑞米酒店(Centre Point Prime Hotel Pattaya)</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芭堤雅：►独家浪漫小沙美岛►Papa Beach Pattaya 下午茶►暹罗或东方公主游船►洋人酒吧无夜城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酒店品尝早餐后，请贵宾按照导游通知时间于酒店大堂集合，乘坐快艇赴浪漫小沙美岛，开始今日旅程！
                <w:br/>
                ►【独家浪漫小沙美岛】（游览240分钟，海岛娱乐项目需贵宾自费）。离芭堤雅海岸约7.5公里，水质洁净，可透视水深达数米之下的海底生物世界。有大片美丽的珊瑚，真正小众独家海岛，拒绝扎堆，惬意享受着清静的阳光、海风、沙滩所带来的宁静；宁静时光过后也可以去尝试下热闹激情的海岛体验，岛上有着如浮潜、冲浪、日光浴、风浪板、水上摩托、沙滩排球 飞镖橡皮艇等众多海岛娱乐体验项目。
                <w:br/>
                ►【Papa Beach Pattaya下午茶】费用自理 （约60分钟），自费品尝饮品哦，蓝天白云下，面朝大海，享受海风，假装身在夏威夷，懒人沙发在海边拍出网红大片。芭提雅应该没有比这里更新更适合打卡的下午茶场所了吧！
                <w:br/>
                ►【夜游东方公主号游船】（游览约60分钟）。是外国游客必去场所，闻名遐迩的并不是暹罗湾夜景，而是东方公主们的美丽。泰国人妖的精湛歌舞表演令很多人对台上的丽人们雌雄难辨，在船上我们将与她们近距离接触。在此提醒大家，若被人妖“骚扰”，最好定气凝神、泰然处之，请不要向旅行社投诉她们的热情和友好！
                <w:br/>
                ►【洋人酒吧无夜城】（游览约60分钟）芭堤雅的夜晚热闹繁华,方圆十几条街纵横交错、遍地商家。认你贩夫走卒、达官显贵,不管来自东方西方,都会在此逛逛。路边的各种露天咖啡馆各具情调,喝一杯咖啡汽水都是一种浪漫和抒怀！
                <w:br/>
                TIPS:
                <w:br/>
                ➩出海登岛前请自备好防晒霜、防晒油、太阳镜、遮阳帽等防晒用品。
                <w:br/>
                ➩登岛后请听从导游及工作人员的安排，根据自身身体条件选择海岛体验项目，请勿试图做出有危险性的行为或进入岛上的未知区域和海域。（各
                <w:br/>
                种水上娱乐活动，例如环岛游，滑板冲浪，水上摩托艇，海底漫步，降落伞，垂钓，香蕉船，根据自身情况选择参加，费用敬请自理）
                <w:br/>
                ➩东方/暹罗公主号人妖拍照，请按照当地习惯给人妖小费50-100泰铢/次，费用敬请自理。（根据当天订票灵活安排东方公主或暹罗公主号）
                <w:br/>
                交通：大巴-快艇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午餐：海鲜竹篮精美套餐     晚餐：东方/暹罗公主号晚餐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芭堤雅Centara盛泰澜-芭堤雅圣殿帕答纳酒店(The Sanctuary Resort Pattaya, BW Signature Collection) 健康之地度假村及水疗中心(Health Land Resort &amp; Spa) 芭提雅中心点普瑞米酒店(Centre Point Prime Hotel Pattaya)</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 自由活动
                <w:br/>
              </w:t>
            </w:r>
          </w:p>
          <w:p>
            <w:pPr>
              <w:pStyle w:val="indent"/>
            </w:pPr>
            <w:r>
              <w:rPr>
                <w:rFonts w:ascii="微软雅黑" w:hAnsi="微软雅黑" w:eastAsia="微软雅黑" w:cs="微软雅黑"/>
                <w:color w:val="000000"/>
                <w:sz w:val="20"/>
                <w:szCs w:val="20"/>
              </w:rPr>
              <w:t xml:space="preserve">
                酒店品尝早餐后，全天自由活动(无餐.无车.无导)
                <w:br/>
                【芭堤雅豪华游艇出海】--450元每人自理，拼船。
                <w:br/>
                推荐1：豪华游艇：海钓+浮潜+krok岛或者格兰岛，可以提早预订，也可以再团中提早和导游预约哦！
                <w:br/>
                ►【krok岛或者格兰岛】（游览240分钟，海岛娱乐项目需贵宾自费）。芭提雅豪华游艇出海，我们将享受这专为您准备的精致小吃，喝着冰镇饮料吹着宜人的海风乘坐游艇出海拍大片。我们避开拥挤的人潮和排队时间，来到我们豪华游艇， 船长会跟我们准备好浮潜用具【浮潜】感受七彩鱼儿相伴共同游泳。在专属游艇上【海钓尝鲜】芭提雅海水纯净无比，海中鱼儿肥美可口，海钓一直都是很多钓鱼爱好者的终`极钓法，这里船家会协助你体验海中上鱼的喜悦。享碧海蓝天， 给您与大海360°亲密接触的自由。水上项目摩托艇、香蕉船、海底漫
                <w:br/>
                步、滑伞(注水上项目另收费) 注：只观光、不下船登岛。
                <w:br/>
                游艇含食品和饮料：午餐(炸鸡腿、烤肉、炒菜)，米饭、新鲜水果，新鲜生鱼片烤鱼(当天捕获鱼)，自由畅饮(提供矿泉水、可乐、雪碧)。
                <w:br/>
                晚上娱乐项目可以：
                <w:br/>
                推荐1：【泰式按摩】（约60分钟）。泰式保健按摩是流行于泰国的一种按摩方式，以活动关节为主，非常注重背部、腰部得舒展，按摩师从脚趾开始一直按摩到头顶，涵盖了按、摸、拉、拽、揉、捏等所有动作。可以使人快速消除疲劳，恢复体能。
                <w:br/>
                推荐2：【MAX泰拳】（观看30分钟）。泰拳是泰国的国粹，世界各地顶级高手汇聚于此，令人血脉喷张的现场赛事，让你享受激情刺激的视觉盛宴。亲临现场，感受沸腾的气氛，亲眼见识一下泰拳的威力，无疑是一种与众不同的刺激体验。
                <w:br/>
                餐厅推荐：
                <w:br/>
                推荐1：【网红古法叠叠船面】是一款很受欢迎的泰式面，作为泰国排名前十美食之一，小贩们用一种传统的方式将其放在船上销售，他们划着船行驶 于泰国的河道。 现在船面不只是在河边才能吃到了，今天我来给大家推荐的就是芭提雅一家人气很旺的船面店， 吃 船面的最大乐趣就是点小碗然后吃他个十碗二十碗，再叠高高
                <w:br/>
                推荐2：【中天海滩打卡网红大螃蟹餐厅】:。在中天海滩吃饭不用担心食材问题，这家店特别出名，来往人很多，门口的大螃标志特别亮眼，自由行客人必打卡的热门餐厅，鲜活大螃蟹颜值棒棒哒，口味一流。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晚餐：网红餐厅自理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芭堤雅Centara盛泰澜-芭堤雅圣殿帕答纳酒店(The Sanctuary Resort Pattaya, BW Signature Collection) 健康之地度假村及水疗中心(Health Land Resort &amp; Spa) 芭提雅中心点普瑞米酒店(Centre Point Prime Hotel Pattaya)</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芭堤雅－曼谷：►四面佛►王权免税中心►人妖秀►唐人街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►【芭堤雅四面佛】（参观游览约60分钟）。来到泰国，处处都弥漫着浓浓的佛教气息，芭堤雅除了唯美的海滨还有灵验的四面金佛，你可以在此虔诚的祈祷福祉，祈求平安、福气、财运和健康！
                <w:br/>
                ►【泰国王权免税中心Kingpower】（活动约120分钟）。出国购物当然优先免税！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►【人妖表演秀】（观看约60分钟）。由于人妖天生的强烈表演欲，泰国人妖在历史上就是专为歌舞而培训，至今人妖歌舞秀已经到达巅峰，雌雄难辨、精彩纷呈的演出保证让您终生难忘！
                <w:br/>
                ►【唐人街】（自由活动）。华人在明清时期开始往“南洋”迁徙，在当地形成了独特的文化碰撞，这里既有华人的传统又有当地的特色，文化的融合成就了独特的民族文化，也成为中华文化传播的代表，慢慢品味古老的韵味，感受历史的余温。这里的美食数不胜数，您可以吃你所爱，体验吃货的快乐。
                <w:br/>
                【省心攻略之唐人街】
                <w:br/>
                ☻建兴酒家咖喱螃蟹餐厅：味道绝对一绝，诱人的大蟹腿，伴着金黄金黄的咖喱蛋黄，每一次吃完都会流连忘返。
                <w:br/>
                ☻曼谷最火的米其林路边餐厅JAY FAI煎蛋卷：Jay Fai的老板娘因面部长有一颗大痣而被大家亲切地称为“痣姐”。她每天穿着代表性的黑色围裙和小圆帽，而为了能长时间在炭烧炉前工作而眼睛不受伤害，她戴着滑雪护目镜在炭火熊熊的锅炉前掌勺。
                <w:br/>
                ☻Yaowarat Toasted Bread超好吃的烤面包：在泰国很火！面包用黄油烤得非常脆，咬下去的口感却非常松软、饱满的内馅还会爆浆，有9种不同的味道可以选，可以选择最招牌的三个味道，是满满的内馅，香味自然且非常浓郁！
                <w:br/>
                ☻曼谷朱拉隆攻大学美食街：离唐人街不远，学校附近的小吃店也是受追捧的选择。各色街头小吃都在唐人街附近。遇到排队需要时间比较长，您可以先排队拿号牌，再去逛街。
                <w:br/>
                TIPS:
                <w:br/>
                ➩今日退房后乘车抵达曼谷，注意检查个人行李物品，以免遗漏给您造成不便。
                <w:br/>
                ➩王权免税店内部分商品不属于免税范围，购买时请咨询好相关商品信息。
                <w:br/>
                ➩乘坐航空对携带烟草、酒类和液体数量有严格限制，在购买相应商品时请注意航空限制数量，以免造成损失。
                <w:br/>
                ➩曼谷夜市活动时，如有商品购买需求，请与商户商谈好价格、数量。
                <w:br/>
                ➩第6日为行程结束日，请尽早返回酒店休息，并将行李及随身物品收拾齐备。
                <w:br/>
                ➩请于今晚（与导游确认好第6日送机时间、机场信息和返程航班信息）！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午餐：竹篮餐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曼谷拉玛花园酒店(Rama Gardens Hotel Bangkok) 曼谷泰雅酒店(Thaya Hotel Bangkok) 阿玛拉素万那普酒店(Amaranth Suvarnabhumi Hotel Certified)</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曼谷－上海：自由活动►送机►行程结束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►贵宾请在酒店退房前再次检查个人护照、机票等相关证件和行李、随身物品是否携带齐！酒店退房时间为泰国时间12时，请贵宾于12时前退房，以免产生额外费用！
                <w:br/>
                ►车辆送至机场后，您的行程就此结束！在此，本社及全体工作人员预祝贵宾旅途平安！
                <w:br/>
                TIPS:
                <w:br/>
                ➩返程前请贵宾关注目的地天气情况，以便在航班抵达前做好添减衣物的准备。
                <w:br/>
                ➩在行程结束后，本社会随机性抽取对贵宾进行电话客服回访，如有打扰敬请谅解。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1～1.5小时）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3、旅行社责任险。
                <w:br/>
                4、泰国当地中文导游服务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2、泰签免签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6、按照国际惯例，小费是给服务人员服务的报酬和认可，若境外相关服务人员（酒店、餐厅等）服务出色，游客可适当给予服务小费（金额20铢-100铢不等）。
                <w:br/>
                7、因天气/海啸/地震/战争等人力不可抗因素而导致的额外费用。
                <w:br/>
                8、行程中未罗列的其他一切费用。
                <w:br/>
                9.不含【小费&amp;服务费】：境外需支付的小费：根据泰国旅行社同业及泰中旅游协会一致联名通过的决议，对于提供服务的导游需要付导游服务费300人民币/人。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泰国海关只允许每人带1条烟（200支），1瓶酒（1公升），超带者会被严罚，各种肉类、植物、蔬菜等禁止入境。根据海关条例，如携带超过5万泰铢或2000美元以上现金入境必须报关。旅行社无法帮忙解决，切记！
                <w:br/>
                <w:br/>
                2.泰国禁止携带电子烟入境，如被发现最高可判10年有期徒刑或者50万泰铢的罚款！
                <w:br/>
                <w:br/>
                3. 泰国移民局规定：为防止黑劳工入境，持旅游签证之入境旅客需携带等值于20000泰铢（约合人民币5000元）现金方可入境，请提前做好准备。以备入境时移民官抽查。建议游客携带银联卡 、信用卡出境，方便大家游玩和购物。
                <w:br/>
                <w:br/>
                4.泰国风俗是不可随意摸别人头部，和泰国人打招呼时，用双手合掌取代握手，不可以用脚去指人或物！
                <w:br/>
                <w:br/>
                5.进入寺庙要脱鞋，服装应整齐、端庄，最好不要穿短裤；女子遇和尚时，最好避开几步。
                <w:br/>
                <w:br/>
                6.在泰国，游客不要随意批评及谈论皇室。
                <w:br/>
                <w:br/>
                7.泰国禁赌，即使酒店房间也不能玩牌或打麻将。
                <w:br/>
                <w:br/>
                8.泰国某些项目不适合18岁以下儿童，如SPA按摩，成人秀等，届时请向导游领队咨询。
                <w:br/>
                <w:br/>
                9.电源规格：220伏特，50HZ双孔圆形与三孔扁形插座。
                <w:br/>
                <w:br/>
                10.泰国是习惯支付小费的国家，请尊重该国际惯例，游客可适当给予小费（金额20铢-100铢不等）。   
                <w:br/>
                <w:br/>
                11.泰国时间比北京时间晚1小时。
                <w:br/>
                <w:br/>
                泰国为小费制国家，小费是对服务工作的认可也是一种礼貌，请根据自身情况酌情给予相关服务人员小费，日常行程中将会产生的小费参考如下：
                <w:br/>
                <w:br/>
                1.泰式古法按摩或SPA：视按摩师服务质量和技术水平弹性给予，约50-100泰铢左右；
                <w:br/>
                <w:br/>
                2.丛林骑大象：每次付驯象师50泰铢左右；
                <w:br/>
                <w:br/>
                3.与人妖合影或拍照：约100泰铢/人/次
                <w:br/>
                <w:br/>
                4.行李小费：20泰铢/间房（使用行李生的情况下）
                <w:br/>
                <w:br/>
                5.床头小费：20泰铢/间房/每天
                <w:br/>
                <w:br/>
                6.司机小费：20泰铢/天/人、导游助手小费：20泰铢/人/天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2025-07-07T20:24:02+08:00</dcterms:created>
  <dcterms:modified xsi:type="dcterms:W3CDTF">2025-07-07T20:24:02+08:00</dcterms:modified>
</cp:coreProperties>
</file>

<file path=docProps/custom.xml><?xml version="1.0" encoding="utf-8"?>
<Properties xmlns="http://schemas.openxmlformats.org/officeDocument/2006/custom-properties" xmlns:vt="http://schemas.openxmlformats.org/officeDocument/2006/docPropsVTypes"/>
</file>